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D52C" w14:textId="5BA79367" w:rsidR="00CD0D30" w:rsidRPr="003C4C59" w:rsidRDefault="047BB318" w:rsidP="4D4779AD">
      <w:pPr>
        <w:pStyle w:val="Heading1"/>
        <w:rPr>
          <w:sz w:val="22"/>
          <w:szCs w:val="22"/>
        </w:rPr>
      </w:pPr>
      <w:r w:rsidRPr="4D4779AD">
        <w:rPr>
          <w:sz w:val="22"/>
          <w:szCs w:val="22"/>
        </w:rPr>
        <w:t>Devin Loyo</w:t>
      </w:r>
    </w:p>
    <w:p w14:paraId="4AB0ACEE" w14:textId="44FAA475" w:rsidR="00C47A37" w:rsidRPr="00F2608F" w:rsidRDefault="047BB318" w:rsidP="4D4779AD">
      <w:pPr>
        <w:pStyle w:val="Objective"/>
        <w:spacing w:before="0" w:after="0" w:line="240" w:lineRule="auto"/>
        <w:jc w:val="center"/>
        <w:rPr>
          <w:sz w:val="22"/>
          <w:szCs w:val="22"/>
        </w:rPr>
      </w:pPr>
      <w:r w:rsidRPr="4D4779AD">
        <w:rPr>
          <w:sz w:val="22"/>
          <w:szCs w:val="22"/>
        </w:rPr>
        <w:t>Devin.loyo@gmail.com</w:t>
      </w:r>
      <w:r w:rsidR="6C93B5D2" w:rsidRPr="4D4779AD">
        <w:rPr>
          <w:sz w:val="22"/>
          <w:szCs w:val="22"/>
        </w:rPr>
        <w:t xml:space="preserve"> ·</w:t>
      </w:r>
      <w:r w:rsidR="22E96D24" w:rsidRPr="4D4779AD">
        <w:rPr>
          <w:sz w:val="22"/>
          <w:szCs w:val="22"/>
        </w:rPr>
        <w:t xml:space="preserve"> </w:t>
      </w:r>
      <w:r w:rsidR="6C93B5D2" w:rsidRPr="4D4779AD">
        <w:rPr>
          <w:sz w:val="22"/>
          <w:szCs w:val="22"/>
        </w:rPr>
        <w:t>(</w:t>
      </w:r>
      <w:r w:rsidRPr="4D4779AD">
        <w:rPr>
          <w:sz w:val="22"/>
          <w:szCs w:val="22"/>
        </w:rPr>
        <w:t>612</w:t>
      </w:r>
      <w:r w:rsidR="6C93B5D2" w:rsidRPr="4D4779AD">
        <w:rPr>
          <w:sz w:val="22"/>
          <w:szCs w:val="22"/>
        </w:rPr>
        <w:t xml:space="preserve">) </w:t>
      </w:r>
      <w:r w:rsidRPr="4D4779AD">
        <w:rPr>
          <w:sz w:val="22"/>
          <w:szCs w:val="22"/>
        </w:rPr>
        <w:t>382</w:t>
      </w:r>
      <w:r w:rsidR="6C93B5D2" w:rsidRPr="4D4779AD">
        <w:rPr>
          <w:sz w:val="22"/>
          <w:szCs w:val="22"/>
        </w:rPr>
        <w:t>-</w:t>
      </w:r>
      <w:r w:rsidRPr="4D4779AD">
        <w:rPr>
          <w:sz w:val="22"/>
          <w:szCs w:val="22"/>
        </w:rPr>
        <w:t>8749</w:t>
      </w:r>
      <w:r w:rsidR="499ADB92" w:rsidRPr="4D4779AD">
        <w:rPr>
          <w:sz w:val="22"/>
          <w:szCs w:val="22"/>
        </w:rPr>
        <w:t xml:space="preserve"> ·</w:t>
      </w:r>
      <w:r w:rsidR="00C163D4">
        <w:rPr>
          <w:sz w:val="22"/>
          <w:szCs w:val="22"/>
        </w:rPr>
        <w:t xml:space="preserve"> Renton WA </w:t>
      </w:r>
      <w:r w:rsidR="00C163D4" w:rsidRPr="4D4779AD">
        <w:rPr>
          <w:sz w:val="22"/>
          <w:szCs w:val="22"/>
        </w:rPr>
        <w:t>·</w:t>
      </w:r>
      <w:hyperlink r:id="rId8" w:history="1">
        <w:r w:rsidR="006A0CC7" w:rsidRPr="006A0CC7">
          <w:rPr>
            <w:rStyle w:val="Hyperlink"/>
          </w:rPr>
          <w:t xml:space="preserve"> </w:t>
        </w:r>
        <w:r w:rsidR="007C65CB" w:rsidRPr="006A0CC7">
          <w:rPr>
            <w:rStyle w:val="Hyperlink"/>
          </w:rPr>
          <w:t>LoyoL</w:t>
        </w:r>
        <w:r w:rsidR="007C65CB" w:rsidRPr="006A0CC7">
          <w:rPr>
            <w:rStyle w:val="Hyperlink"/>
          </w:rPr>
          <w:t>a</w:t>
        </w:r>
        <w:r w:rsidR="007C65CB" w:rsidRPr="006A0CC7">
          <w:rPr>
            <w:rStyle w:val="Hyperlink"/>
          </w:rPr>
          <w:t>b.dev</w:t>
        </w:r>
      </w:hyperlink>
      <w:r w:rsidR="65C79EAD" w:rsidRPr="4D4779AD">
        <w:rPr>
          <w:sz w:val="22"/>
          <w:szCs w:val="22"/>
        </w:rPr>
        <w:t xml:space="preserve"> · </w:t>
      </w:r>
      <w:hyperlink r:id="rId9" w:history="1">
        <w:r w:rsidR="00F65ECB" w:rsidRPr="00F65ECB">
          <w:rPr>
            <w:rStyle w:val="Hyperlink"/>
            <w:sz w:val="22"/>
            <w:szCs w:val="22"/>
          </w:rPr>
          <w:t>GitHub</w:t>
        </w:r>
      </w:hyperlink>
    </w:p>
    <w:p w14:paraId="76E70B29" w14:textId="77777777" w:rsidR="00C47A37" w:rsidRPr="00F2608F" w:rsidRDefault="00C47A37" w:rsidP="4D4779AD">
      <w:pPr>
        <w:pStyle w:val="BodyText"/>
        <w:spacing w:after="0"/>
        <w:rPr>
          <w:sz w:val="22"/>
          <w:szCs w:val="22"/>
        </w:rPr>
      </w:pPr>
    </w:p>
    <w:p w14:paraId="18A428E5" w14:textId="60A12A28" w:rsidR="00C47A37" w:rsidRPr="00F2608F" w:rsidRDefault="0095094C" w:rsidP="4D4779AD">
      <w:pPr>
        <w:pBdr>
          <w:bottom w:val="single" w:sz="4" w:space="1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="0E4D7BF0" w:rsidRPr="4D4779AD">
        <w:rPr>
          <w:b/>
          <w:bCs/>
          <w:sz w:val="22"/>
          <w:szCs w:val="22"/>
        </w:rPr>
        <w:t>UMMARY OF QUALIFICATIONS</w:t>
      </w:r>
    </w:p>
    <w:p w14:paraId="07BACB3A" w14:textId="3F41F0EA" w:rsidR="0095094C" w:rsidRPr="0095094C" w:rsidRDefault="0095094C" w:rsidP="0095094C">
      <w:pPr>
        <w:pStyle w:val="ListParagraph"/>
        <w:numPr>
          <w:ilvl w:val="0"/>
          <w:numId w:val="32"/>
        </w:numPr>
        <w:rPr>
          <w:sz w:val="22"/>
          <w:szCs w:val="22"/>
        </w:rPr>
      </w:pPr>
      <w:r w:rsidRPr="0095094C">
        <w:rPr>
          <w:sz w:val="22"/>
          <w:szCs w:val="22"/>
        </w:rPr>
        <w:t xml:space="preserve">Cybersecurity-focused IT </w:t>
      </w:r>
      <w:r w:rsidR="00534259">
        <w:rPr>
          <w:sz w:val="22"/>
          <w:szCs w:val="22"/>
        </w:rPr>
        <w:t>Engineer</w:t>
      </w:r>
      <w:r w:rsidRPr="0095094C">
        <w:rPr>
          <w:sz w:val="22"/>
          <w:szCs w:val="22"/>
        </w:rPr>
        <w:t xml:space="preserve"> with experience across support, systems, cloud, and security environments</w:t>
      </w:r>
    </w:p>
    <w:p w14:paraId="2413159D" w14:textId="77777777" w:rsidR="0095094C" w:rsidRPr="0095094C" w:rsidRDefault="0095094C" w:rsidP="0095094C">
      <w:pPr>
        <w:pStyle w:val="ListParagraph"/>
        <w:numPr>
          <w:ilvl w:val="0"/>
          <w:numId w:val="32"/>
        </w:numPr>
        <w:rPr>
          <w:sz w:val="22"/>
          <w:szCs w:val="22"/>
        </w:rPr>
      </w:pPr>
      <w:r w:rsidRPr="0095094C">
        <w:rPr>
          <w:sz w:val="22"/>
          <w:szCs w:val="22"/>
        </w:rPr>
        <w:t>Proven ability to manage complex technical initiatives, support critical business operations, and adapt to evolving organizational needs</w:t>
      </w:r>
    </w:p>
    <w:p w14:paraId="3DE7C2B4" w14:textId="0B30DB97" w:rsidR="003F5E5C" w:rsidRPr="0095094C" w:rsidRDefault="0095094C" w:rsidP="0095094C">
      <w:pPr>
        <w:pStyle w:val="ListParagraph"/>
        <w:numPr>
          <w:ilvl w:val="0"/>
          <w:numId w:val="32"/>
        </w:numPr>
        <w:rPr>
          <w:sz w:val="22"/>
          <w:szCs w:val="22"/>
        </w:rPr>
      </w:pPr>
      <w:r w:rsidRPr="0095094C">
        <w:rPr>
          <w:sz w:val="22"/>
          <w:szCs w:val="22"/>
        </w:rPr>
        <w:t>Experience contributing to security, operational, and infrastructure-related projects in fast-paced environments</w:t>
      </w:r>
    </w:p>
    <w:p w14:paraId="6AA08FC7" w14:textId="77777777" w:rsidR="0095094C" w:rsidRPr="0095094C" w:rsidRDefault="0095094C" w:rsidP="0095094C">
      <w:pPr>
        <w:pStyle w:val="ListParagraph"/>
      </w:pPr>
    </w:p>
    <w:p w14:paraId="16902151" w14:textId="77777777" w:rsidR="00C47A37" w:rsidRPr="00F2608F" w:rsidRDefault="0E4D7BF0" w:rsidP="4D4779AD">
      <w:pPr>
        <w:pBdr>
          <w:bottom w:val="single" w:sz="4" w:space="1" w:color="auto"/>
        </w:pBdr>
        <w:rPr>
          <w:b/>
          <w:bCs/>
          <w:sz w:val="22"/>
          <w:szCs w:val="22"/>
        </w:rPr>
      </w:pPr>
      <w:r w:rsidRPr="4D4779AD">
        <w:rPr>
          <w:b/>
          <w:bCs/>
          <w:sz w:val="22"/>
          <w:szCs w:val="22"/>
        </w:rPr>
        <w:t>EDUCATION</w:t>
      </w:r>
    </w:p>
    <w:p w14:paraId="325ACBE3" w14:textId="62324CF4" w:rsidR="00472325" w:rsidRPr="00F2608F" w:rsidRDefault="155FC48D" w:rsidP="4D4779AD">
      <w:pPr>
        <w:tabs>
          <w:tab w:val="right" w:pos="12240"/>
        </w:tabs>
        <w:rPr>
          <w:sz w:val="22"/>
          <w:szCs w:val="22"/>
        </w:rPr>
      </w:pPr>
      <w:r w:rsidRPr="2C0364E8">
        <w:rPr>
          <w:b/>
          <w:bCs/>
          <w:sz w:val="22"/>
          <w:szCs w:val="22"/>
        </w:rPr>
        <w:t xml:space="preserve">University of </w:t>
      </w:r>
      <w:r w:rsidR="7ACBDB50" w:rsidRPr="2C0364E8">
        <w:rPr>
          <w:b/>
          <w:bCs/>
          <w:sz w:val="22"/>
          <w:szCs w:val="22"/>
        </w:rPr>
        <w:t>Minnesota</w:t>
      </w:r>
      <w:r w:rsidRPr="2C0364E8">
        <w:rPr>
          <w:sz w:val="22"/>
          <w:szCs w:val="22"/>
        </w:rPr>
        <w:t xml:space="preserve">, </w:t>
      </w:r>
      <w:r w:rsidR="7ACBDB50" w:rsidRPr="2C0364E8">
        <w:rPr>
          <w:sz w:val="22"/>
          <w:szCs w:val="22"/>
        </w:rPr>
        <w:t>Department of Math, Science &amp; Technology</w:t>
      </w:r>
      <w:r w:rsidR="05C6B3F8" w:rsidRPr="2C0364E8">
        <w:rPr>
          <w:sz w:val="22"/>
          <w:szCs w:val="22"/>
        </w:rPr>
        <w:t xml:space="preserve"> </w:t>
      </w:r>
      <w:r w:rsidR="3D0289EB" w:rsidRPr="2C0364E8">
        <w:rPr>
          <w:sz w:val="22"/>
          <w:szCs w:val="22"/>
        </w:rPr>
        <w:t xml:space="preserve">                                                   </w:t>
      </w:r>
      <w:r w:rsidR="00ED2A44" w:rsidRPr="2C0364E8">
        <w:rPr>
          <w:sz w:val="22"/>
          <w:szCs w:val="22"/>
        </w:rPr>
        <w:t>Minneapolis</w:t>
      </w:r>
      <w:r w:rsidRPr="2C0364E8">
        <w:rPr>
          <w:sz w:val="22"/>
          <w:szCs w:val="22"/>
        </w:rPr>
        <w:t xml:space="preserve">, </w:t>
      </w:r>
      <w:r w:rsidR="00ED2A44" w:rsidRPr="2C0364E8">
        <w:rPr>
          <w:sz w:val="22"/>
          <w:szCs w:val="22"/>
        </w:rPr>
        <w:t>MN</w:t>
      </w:r>
    </w:p>
    <w:p w14:paraId="604C846D" w14:textId="539DA07E" w:rsidR="00C47A37" w:rsidRPr="00F2608F" w:rsidRDefault="0E5B2B07" w:rsidP="4D4779AD">
      <w:pPr>
        <w:tabs>
          <w:tab w:val="right" w:pos="12240"/>
        </w:tabs>
        <w:rPr>
          <w:sz w:val="22"/>
          <w:szCs w:val="22"/>
        </w:rPr>
      </w:pPr>
      <w:r w:rsidRPr="2C0364E8">
        <w:rPr>
          <w:i/>
          <w:iCs/>
          <w:sz w:val="22"/>
          <w:szCs w:val="22"/>
        </w:rPr>
        <w:t xml:space="preserve">Bachelor of Science, </w:t>
      </w:r>
      <w:r w:rsidR="7ACBDB50" w:rsidRPr="2C0364E8">
        <w:rPr>
          <w:i/>
          <w:iCs/>
          <w:sz w:val="22"/>
          <w:szCs w:val="22"/>
        </w:rPr>
        <w:t xml:space="preserve">Information Technology </w:t>
      </w:r>
      <w:r w:rsidR="4A86C5D9" w:rsidRPr="2C0364E8">
        <w:rPr>
          <w:i/>
          <w:iCs/>
          <w:sz w:val="22"/>
          <w:szCs w:val="22"/>
        </w:rPr>
        <w:t xml:space="preserve">Management </w:t>
      </w:r>
      <w:r w:rsidR="2C9AA440" w:rsidRPr="2C0364E8">
        <w:rPr>
          <w:i/>
          <w:iCs/>
          <w:sz w:val="22"/>
          <w:szCs w:val="22"/>
        </w:rPr>
        <w:t xml:space="preserve">                                                                                   </w:t>
      </w:r>
      <w:r w:rsidR="4A86C5D9" w:rsidRPr="2C0364E8">
        <w:rPr>
          <w:i/>
          <w:iCs/>
          <w:sz w:val="22"/>
          <w:szCs w:val="22"/>
        </w:rPr>
        <w:t>May</w:t>
      </w:r>
      <w:r w:rsidR="155FC48D" w:rsidRPr="2C0364E8">
        <w:rPr>
          <w:sz w:val="22"/>
          <w:szCs w:val="22"/>
        </w:rPr>
        <w:t xml:space="preserve"> 20</w:t>
      </w:r>
      <w:r w:rsidRPr="2C0364E8">
        <w:rPr>
          <w:sz w:val="22"/>
          <w:szCs w:val="22"/>
        </w:rPr>
        <w:t>2</w:t>
      </w:r>
      <w:r w:rsidR="00ED2A44" w:rsidRPr="2C0364E8">
        <w:rPr>
          <w:sz w:val="22"/>
          <w:szCs w:val="22"/>
        </w:rPr>
        <w:t>4</w:t>
      </w:r>
    </w:p>
    <w:p w14:paraId="6110376F" w14:textId="77777777" w:rsidR="003F5E5C" w:rsidRDefault="2C7CB17F" w:rsidP="4D4779AD">
      <w:pPr>
        <w:tabs>
          <w:tab w:val="right" w:pos="12240"/>
        </w:tabs>
        <w:rPr>
          <w:sz w:val="22"/>
          <w:szCs w:val="22"/>
        </w:rPr>
      </w:pPr>
      <w:r w:rsidRPr="2C0364E8">
        <w:rPr>
          <w:sz w:val="22"/>
          <w:szCs w:val="22"/>
        </w:rPr>
        <w:t>Minor</w:t>
      </w:r>
      <w:r w:rsidR="653D97AD" w:rsidRPr="2C0364E8">
        <w:rPr>
          <w:sz w:val="22"/>
          <w:szCs w:val="22"/>
        </w:rPr>
        <w:t>,</w:t>
      </w:r>
      <w:r w:rsidRPr="2C0364E8">
        <w:rPr>
          <w:sz w:val="22"/>
          <w:szCs w:val="22"/>
        </w:rPr>
        <w:t xml:space="preserve"> Cybersecurity and Information Assurance, </w:t>
      </w:r>
      <w:r w:rsidR="1B4850F5" w:rsidRPr="2C0364E8">
        <w:rPr>
          <w:sz w:val="22"/>
          <w:szCs w:val="22"/>
        </w:rPr>
        <w:t>Programming</w:t>
      </w:r>
    </w:p>
    <w:p w14:paraId="325F8D1F" w14:textId="636EA445" w:rsidR="2C0364E8" w:rsidRDefault="2C0364E8" w:rsidP="2C0364E8">
      <w:pPr>
        <w:tabs>
          <w:tab w:val="right" w:pos="12240"/>
        </w:tabs>
        <w:rPr>
          <w:b/>
          <w:bCs/>
          <w:sz w:val="22"/>
          <w:szCs w:val="22"/>
        </w:rPr>
      </w:pPr>
    </w:p>
    <w:p w14:paraId="3658A40D" w14:textId="6B45F068" w:rsidR="003F5E5C" w:rsidRPr="00F2608F" w:rsidRDefault="00ED2A44" w:rsidP="4D4779AD">
      <w:pPr>
        <w:tabs>
          <w:tab w:val="right" w:pos="12240"/>
        </w:tabs>
        <w:rPr>
          <w:sz w:val="22"/>
          <w:szCs w:val="22"/>
        </w:rPr>
      </w:pPr>
      <w:r w:rsidRPr="2C0364E8">
        <w:rPr>
          <w:b/>
          <w:bCs/>
          <w:sz w:val="22"/>
          <w:szCs w:val="22"/>
        </w:rPr>
        <w:t>Rochester Community and Technical College</w:t>
      </w:r>
      <w:r w:rsidRPr="2C0364E8">
        <w:rPr>
          <w:sz w:val="22"/>
          <w:szCs w:val="22"/>
        </w:rPr>
        <w:t xml:space="preserve">, Department of </w:t>
      </w:r>
      <w:r w:rsidR="565C99C8" w:rsidRPr="2C0364E8">
        <w:rPr>
          <w:sz w:val="22"/>
          <w:szCs w:val="22"/>
        </w:rPr>
        <w:t>Communications &amp; Media Arts</w:t>
      </w:r>
      <w:r w:rsidR="23455E76" w:rsidRPr="2C0364E8">
        <w:rPr>
          <w:sz w:val="22"/>
          <w:szCs w:val="22"/>
        </w:rPr>
        <w:t xml:space="preserve">                 </w:t>
      </w:r>
      <w:r w:rsidRPr="2C0364E8">
        <w:rPr>
          <w:sz w:val="22"/>
          <w:szCs w:val="22"/>
        </w:rPr>
        <w:t>Rochester, MN</w:t>
      </w:r>
    </w:p>
    <w:p w14:paraId="019A4E49" w14:textId="6DADF451" w:rsidR="003F5E5C" w:rsidRPr="00F2608F" w:rsidRDefault="45F35380" w:rsidP="4D4779AD">
      <w:pPr>
        <w:tabs>
          <w:tab w:val="right" w:pos="12240"/>
        </w:tabs>
        <w:rPr>
          <w:sz w:val="22"/>
          <w:szCs w:val="22"/>
        </w:rPr>
      </w:pPr>
      <w:r w:rsidRPr="4D4779AD">
        <w:rPr>
          <w:i/>
          <w:iCs/>
          <w:sz w:val="22"/>
          <w:szCs w:val="22"/>
        </w:rPr>
        <w:t>Associate of Science, Web Design</w:t>
      </w:r>
      <w:r w:rsidR="10501F40" w:rsidRPr="4D4779AD">
        <w:rPr>
          <w:i/>
          <w:iCs/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4D4779AD">
        <w:rPr>
          <w:sz w:val="22"/>
          <w:szCs w:val="22"/>
        </w:rPr>
        <w:t>May 202</w:t>
      </w:r>
      <w:r w:rsidR="777C3F7A" w:rsidRPr="4D4779AD">
        <w:rPr>
          <w:sz w:val="22"/>
          <w:szCs w:val="22"/>
        </w:rPr>
        <w:t>1</w:t>
      </w:r>
    </w:p>
    <w:p w14:paraId="61FF516A" w14:textId="27E6382E" w:rsidR="00C47A37" w:rsidRPr="00F2608F" w:rsidRDefault="606FB859" w:rsidP="4D4779AD">
      <w:pPr>
        <w:tabs>
          <w:tab w:val="right" w:pos="12240"/>
        </w:tabs>
        <w:rPr>
          <w:sz w:val="22"/>
          <w:szCs w:val="22"/>
        </w:rPr>
      </w:pPr>
      <w:r w:rsidRPr="4D4779AD">
        <w:rPr>
          <w:sz w:val="22"/>
          <w:szCs w:val="22"/>
        </w:rPr>
        <w:t>Minor, Graphic Design</w:t>
      </w:r>
    </w:p>
    <w:p w14:paraId="1A56AEBF" w14:textId="77777777" w:rsidR="00C47A37" w:rsidRDefault="00C47A37" w:rsidP="4D4779AD">
      <w:pPr>
        <w:rPr>
          <w:sz w:val="22"/>
          <w:szCs w:val="22"/>
        </w:rPr>
      </w:pPr>
    </w:p>
    <w:p w14:paraId="744515D1" w14:textId="0C78291C" w:rsidR="00F2608F" w:rsidRPr="00F2608F" w:rsidRDefault="0CC6BC1D" w:rsidP="4D4779AD">
      <w:pPr>
        <w:pBdr>
          <w:bottom w:val="single" w:sz="4" w:space="1" w:color="auto"/>
        </w:pBdr>
        <w:rPr>
          <w:b/>
          <w:bCs/>
          <w:sz w:val="22"/>
          <w:szCs w:val="22"/>
        </w:rPr>
      </w:pPr>
      <w:r w:rsidRPr="4D4779AD">
        <w:rPr>
          <w:b/>
          <w:bCs/>
          <w:sz w:val="22"/>
          <w:szCs w:val="22"/>
        </w:rPr>
        <w:t>RELEVANT COURSEWORK</w:t>
      </w:r>
    </w:p>
    <w:p w14:paraId="0C6DB6C1" w14:textId="077F1F99" w:rsidR="00F2608F" w:rsidRDefault="4BB74FAB" w:rsidP="4D4779AD">
      <w:pPr>
        <w:rPr>
          <w:sz w:val="22"/>
          <w:szCs w:val="22"/>
        </w:rPr>
      </w:pPr>
      <w:r w:rsidRPr="4D4779AD">
        <w:rPr>
          <w:sz w:val="22"/>
          <w:szCs w:val="22"/>
        </w:rPr>
        <w:t>Cybercrime and Digital Forensics</w:t>
      </w:r>
      <w:r w:rsidR="0CC6BC1D" w:rsidRPr="4D4779AD">
        <w:rPr>
          <w:sz w:val="22"/>
          <w:szCs w:val="22"/>
        </w:rPr>
        <w:t xml:space="preserve">, </w:t>
      </w:r>
      <w:r w:rsidR="6AC895D9" w:rsidRPr="4D4779AD">
        <w:rPr>
          <w:sz w:val="22"/>
          <w:szCs w:val="22"/>
        </w:rPr>
        <w:t>Programming for the Internet</w:t>
      </w:r>
      <w:r w:rsidR="0CC6BC1D" w:rsidRPr="4D4779AD">
        <w:rPr>
          <w:sz w:val="22"/>
          <w:szCs w:val="22"/>
        </w:rPr>
        <w:t xml:space="preserve">, </w:t>
      </w:r>
      <w:r w:rsidR="5FDBE671" w:rsidRPr="4D4779AD">
        <w:rPr>
          <w:sz w:val="22"/>
          <w:szCs w:val="22"/>
        </w:rPr>
        <w:t>Networking</w:t>
      </w:r>
      <w:r w:rsidR="0CC6BC1D" w:rsidRPr="4D4779AD">
        <w:rPr>
          <w:sz w:val="22"/>
          <w:szCs w:val="22"/>
        </w:rPr>
        <w:t>, Database Management,</w:t>
      </w:r>
      <w:r w:rsidR="05387A69" w:rsidRPr="4D4779AD">
        <w:rPr>
          <w:sz w:val="22"/>
          <w:szCs w:val="22"/>
        </w:rPr>
        <w:t xml:space="preserve"> Project Management, Software Engineering, Health Information</w:t>
      </w:r>
      <w:r w:rsidR="2BD059FA" w:rsidRPr="4D4779AD">
        <w:rPr>
          <w:sz w:val="22"/>
          <w:szCs w:val="22"/>
        </w:rPr>
        <w:t>, Accounting</w:t>
      </w:r>
      <w:r w:rsidR="0CC6BC1D" w:rsidRPr="4D4779AD">
        <w:rPr>
          <w:sz w:val="22"/>
          <w:szCs w:val="22"/>
        </w:rPr>
        <w:t xml:space="preserve"> </w:t>
      </w:r>
    </w:p>
    <w:p w14:paraId="046C46DC" w14:textId="77777777" w:rsidR="00F2608F" w:rsidRPr="00F2608F" w:rsidRDefault="00F2608F" w:rsidP="4D4779AD">
      <w:pPr>
        <w:rPr>
          <w:sz w:val="22"/>
          <w:szCs w:val="22"/>
        </w:rPr>
      </w:pPr>
    </w:p>
    <w:p w14:paraId="0A7A832C" w14:textId="77777777" w:rsidR="00C47A37" w:rsidRPr="00F2608F" w:rsidRDefault="63A82539" w:rsidP="4D4779AD">
      <w:pPr>
        <w:pStyle w:val="Objective"/>
        <w:pBdr>
          <w:bottom w:val="single" w:sz="4" w:space="1" w:color="auto"/>
        </w:pBdr>
        <w:spacing w:before="0" w:after="0" w:line="240" w:lineRule="auto"/>
        <w:rPr>
          <w:b/>
          <w:bCs/>
          <w:sz w:val="22"/>
          <w:szCs w:val="22"/>
        </w:rPr>
      </w:pPr>
      <w:r w:rsidRPr="4D4779AD">
        <w:rPr>
          <w:b/>
          <w:bCs/>
          <w:sz w:val="22"/>
          <w:szCs w:val="22"/>
        </w:rPr>
        <w:t>TECHNICAL</w:t>
      </w:r>
      <w:r w:rsidR="0E4D7BF0" w:rsidRPr="4D4779AD">
        <w:rPr>
          <w:b/>
          <w:bCs/>
          <w:sz w:val="22"/>
          <w:szCs w:val="22"/>
        </w:rPr>
        <w:t xml:space="preserve"> SKILLS</w:t>
      </w:r>
    </w:p>
    <w:p w14:paraId="318E9847" w14:textId="77777777" w:rsidR="00D711FE" w:rsidRPr="00D711FE" w:rsidRDefault="00D711FE" w:rsidP="00D711FE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D711FE">
        <w:rPr>
          <w:b/>
          <w:bCs/>
          <w:sz w:val="22"/>
          <w:szCs w:val="22"/>
        </w:rPr>
        <w:t>Cybersecurity Operations</w:t>
      </w:r>
      <w:r w:rsidRPr="00D711FE">
        <w:rPr>
          <w:sz w:val="22"/>
          <w:szCs w:val="22"/>
        </w:rPr>
        <w:t>: Incident response, security monitoring, endpoint protection, vulnerability management, threat investigation, digital forensics, identity and access management, risk and compliance</w:t>
      </w:r>
    </w:p>
    <w:p w14:paraId="4674B6FB" w14:textId="77777777" w:rsidR="00D711FE" w:rsidRPr="00D711FE" w:rsidRDefault="00D711FE" w:rsidP="00D711FE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D711FE">
        <w:rPr>
          <w:b/>
          <w:bCs/>
          <w:sz w:val="22"/>
          <w:szCs w:val="22"/>
        </w:rPr>
        <w:t>Security Infrastructure</w:t>
      </w:r>
      <w:r w:rsidRPr="00D711FE">
        <w:rPr>
          <w:sz w:val="22"/>
          <w:szCs w:val="22"/>
        </w:rPr>
        <w:t>: Firewalls, Zero Trust security architecture, network security, email security, Active Directory, Microsoft Entra ID (Azure Active Directory), Intune device management, Azure cloud environments</w:t>
      </w:r>
    </w:p>
    <w:p w14:paraId="069C9733" w14:textId="77777777" w:rsidR="00D711FE" w:rsidRPr="00D711FE" w:rsidRDefault="00D711FE" w:rsidP="00D711FE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D711FE">
        <w:rPr>
          <w:b/>
          <w:bCs/>
          <w:sz w:val="22"/>
          <w:szCs w:val="22"/>
        </w:rPr>
        <w:t>Systems and Networking</w:t>
      </w:r>
      <w:r w:rsidRPr="00D711FE">
        <w:rPr>
          <w:sz w:val="22"/>
          <w:szCs w:val="22"/>
        </w:rPr>
        <w:t>: Windows Server, Linux, Unix, enterprise infrastructure, containers, virtual private networks, core networking services</w:t>
      </w:r>
    </w:p>
    <w:p w14:paraId="4061351A" w14:textId="77777777" w:rsidR="00D711FE" w:rsidRPr="00D711FE" w:rsidRDefault="00D711FE" w:rsidP="00D711FE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D711FE">
        <w:rPr>
          <w:b/>
          <w:bCs/>
          <w:sz w:val="22"/>
          <w:szCs w:val="22"/>
        </w:rPr>
        <w:t>Automation and Scripting</w:t>
      </w:r>
      <w:r w:rsidRPr="00D711FE">
        <w:rPr>
          <w:sz w:val="22"/>
          <w:szCs w:val="22"/>
        </w:rPr>
        <w:t>: Python, PowerShell, Bash, SQL, Git, automation and process scripting</w:t>
      </w:r>
    </w:p>
    <w:p w14:paraId="322918CA" w14:textId="6C3EFB69" w:rsidR="00C47A37" w:rsidRDefault="00D711FE" w:rsidP="00D711FE">
      <w:pPr>
        <w:pStyle w:val="ListParagraph"/>
        <w:numPr>
          <w:ilvl w:val="0"/>
          <w:numId w:val="33"/>
        </w:numPr>
        <w:rPr>
          <w:sz w:val="22"/>
          <w:szCs w:val="22"/>
        </w:rPr>
      </w:pPr>
      <w:r w:rsidRPr="00D711FE">
        <w:rPr>
          <w:b/>
          <w:bCs/>
          <w:sz w:val="22"/>
          <w:szCs w:val="22"/>
        </w:rPr>
        <w:t>Security Governance and Leadership</w:t>
      </w:r>
      <w:r w:rsidRPr="00D711FE">
        <w:rPr>
          <w:sz w:val="22"/>
          <w:szCs w:val="22"/>
        </w:rPr>
        <w:t>: Security Information and Event Management, endpoint security platforms, vulnerability scanning tools, security frameworks (NIST, ISO 27001/27002, PCI DSS, HIPAA), project management, team leadership, cross-functional coordination, stakeholder communication</w:t>
      </w:r>
    </w:p>
    <w:p w14:paraId="4AE765F6" w14:textId="77777777" w:rsidR="00D711FE" w:rsidRPr="00D711FE" w:rsidRDefault="00D711FE" w:rsidP="00D711FE">
      <w:pPr>
        <w:rPr>
          <w:sz w:val="22"/>
          <w:szCs w:val="22"/>
        </w:rPr>
      </w:pPr>
    </w:p>
    <w:p w14:paraId="6DA8C9F5" w14:textId="3149E198" w:rsidR="00C47A37" w:rsidRPr="00F2608F" w:rsidRDefault="0E4D7BF0" w:rsidP="4D4779AD">
      <w:pPr>
        <w:pBdr>
          <w:bottom w:val="single" w:sz="4" w:space="1" w:color="auto"/>
        </w:pBdr>
        <w:rPr>
          <w:b/>
          <w:bCs/>
          <w:sz w:val="22"/>
          <w:szCs w:val="22"/>
        </w:rPr>
      </w:pPr>
      <w:r w:rsidRPr="4D4779AD">
        <w:rPr>
          <w:b/>
          <w:bCs/>
          <w:sz w:val="22"/>
          <w:szCs w:val="22"/>
        </w:rPr>
        <w:t>REL</w:t>
      </w:r>
      <w:r w:rsidR="633018C8" w:rsidRPr="4D4779AD">
        <w:rPr>
          <w:b/>
          <w:bCs/>
          <w:sz w:val="22"/>
          <w:szCs w:val="22"/>
        </w:rPr>
        <w:t>EVANT</w:t>
      </w:r>
      <w:r w:rsidRPr="4D4779AD">
        <w:rPr>
          <w:b/>
          <w:bCs/>
          <w:sz w:val="22"/>
          <w:szCs w:val="22"/>
        </w:rPr>
        <w:t xml:space="preserve"> EXPERIENCE</w:t>
      </w:r>
    </w:p>
    <w:p w14:paraId="7F58AE44" w14:textId="602E0719" w:rsidR="007E78A9" w:rsidRPr="00F2608F" w:rsidRDefault="1F6ED671" w:rsidP="2C0364E8">
      <w:pPr>
        <w:tabs>
          <w:tab w:val="right" w:pos="12240"/>
        </w:tabs>
        <w:ind w:left="360" w:hanging="360"/>
        <w:rPr>
          <w:sz w:val="22"/>
          <w:szCs w:val="22"/>
        </w:rPr>
      </w:pPr>
      <w:r w:rsidRPr="2C0364E8">
        <w:rPr>
          <w:b/>
          <w:bCs/>
          <w:sz w:val="22"/>
          <w:szCs w:val="22"/>
        </w:rPr>
        <w:t xml:space="preserve">Educational Support </w:t>
      </w:r>
      <w:r w:rsidR="419DEBBD" w:rsidRPr="2C0364E8">
        <w:rPr>
          <w:b/>
          <w:bCs/>
          <w:sz w:val="22"/>
          <w:szCs w:val="22"/>
        </w:rPr>
        <w:t xml:space="preserve">Professional </w:t>
      </w:r>
      <w:r w:rsidR="26836524" w:rsidRPr="2C0364E8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</w:t>
      </w:r>
      <w:r w:rsidR="419DEBBD" w:rsidRPr="2C0364E8">
        <w:rPr>
          <w:sz w:val="22"/>
          <w:szCs w:val="22"/>
        </w:rPr>
        <w:t>Osseo</w:t>
      </w:r>
      <w:r w:rsidR="4EBA980C" w:rsidRPr="2C0364E8">
        <w:rPr>
          <w:sz w:val="22"/>
          <w:szCs w:val="22"/>
        </w:rPr>
        <w:t xml:space="preserve">, </w:t>
      </w:r>
      <w:r w:rsidR="09C43774" w:rsidRPr="2C0364E8">
        <w:rPr>
          <w:sz w:val="22"/>
          <w:szCs w:val="22"/>
        </w:rPr>
        <w:t>MN</w:t>
      </w:r>
    </w:p>
    <w:p w14:paraId="0822670F" w14:textId="53468B81" w:rsidR="007E78A9" w:rsidRPr="00F2608F" w:rsidRDefault="30877954" w:rsidP="4D4779AD">
      <w:pPr>
        <w:tabs>
          <w:tab w:val="right" w:pos="12240"/>
        </w:tabs>
        <w:ind w:left="360" w:hanging="360"/>
        <w:rPr>
          <w:i/>
          <w:iCs/>
          <w:sz w:val="22"/>
          <w:szCs w:val="22"/>
        </w:rPr>
      </w:pPr>
      <w:r w:rsidRPr="4D4779AD">
        <w:rPr>
          <w:i/>
          <w:iCs/>
          <w:sz w:val="22"/>
          <w:szCs w:val="22"/>
        </w:rPr>
        <w:t xml:space="preserve">Osseo School </w:t>
      </w:r>
      <w:r w:rsidR="623D4B38" w:rsidRPr="4D4779AD">
        <w:rPr>
          <w:i/>
          <w:iCs/>
          <w:sz w:val="22"/>
          <w:szCs w:val="22"/>
        </w:rPr>
        <w:t xml:space="preserve">District </w:t>
      </w:r>
      <w:r w:rsidR="003A2162">
        <w:rPr>
          <w:i/>
          <w:iCs/>
          <w:sz w:val="22"/>
          <w:szCs w:val="22"/>
        </w:rPr>
        <w:t xml:space="preserve">           </w:t>
      </w:r>
      <w:r w:rsidR="536F4847" w:rsidRPr="4D4779AD">
        <w:rPr>
          <w:sz w:val="22"/>
          <w:szCs w:val="22"/>
        </w:rPr>
        <w:t xml:space="preserve"> </w:t>
      </w:r>
      <w:r w:rsidR="64F21DB1" w:rsidRPr="4D4779AD">
        <w:rPr>
          <w:sz w:val="22"/>
          <w:szCs w:val="22"/>
        </w:rPr>
        <w:t xml:space="preserve">                                                                                                      </w:t>
      </w:r>
      <w:r w:rsidR="0062551D">
        <w:rPr>
          <w:sz w:val="22"/>
          <w:szCs w:val="22"/>
        </w:rPr>
        <w:t>November</w:t>
      </w:r>
      <w:r w:rsidR="64F21DB1" w:rsidRPr="4D4779AD">
        <w:rPr>
          <w:sz w:val="22"/>
          <w:szCs w:val="22"/>
        </w:rPr>
        <w:t xml:space="preserve"> </w:t>
      </w:r>
      <w:r w:rsidR="00E41D58">
        <w:rPr>
          <w:sz w:val="22"/>
          <w:szCs w:val="22"/>
        </w:rPr>
        <w:t>201</w:t>
      </w:r>
      <w:r w:rsidR="0062551D">
        <w:rPr>
          <w:sz w:val="22"/>
          <w:szCs w:val="22"/>
        </w:rPr>
        <w:t>9</w:t>
      </w:r>
      <w:r w:rsidR="4DCB4805" w:rsidRPr="4D4779AD">
        <w:rPr>
          <w:sz w:val="22"/>
          <w:szCs w:val="22"/>
        </w:rPr>
        <w:t xml:space="preserve"> - </w:t>
      </w:r>
      <w:r w:rsidR="0062551D">
        <w:rPr>
          <w:sz w:val="22"/>
          <w:szCs w:val="22"/>
        </w:rPr>
        <w:t>June 2021</w:t>
      </w:r>
    </w:p>
    <w:p w14:paraId="2D262BA9" w14:textId="77777777" w:rsidR="00085933" w:rsidRPr="00085933" w:rsidRDefault="00085933" w:rsidP="00085933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085933">
        <w:rPr>
          <w:sz w:val="22"/>
          <w:szCs w:val="22"/>
        </w:rPr>
        <w:t>Delivered Tier 1 technical support for staff, students, and administrators, including troubleshooting and issue triage</w:t>
      </w:r>
    </w:p>
    <w:p w14:paraId="2C65B036" w14:textId="77777777" w:rsidR="00085933" w:rsidRPr="00085933" w:rsidRDefault="00085933" w:rsidP="00085933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085933">
        <w:rPr>
          <w:sz w:val="22"/>
          <w:szCs w:val="22"/>
        </w:rPr>
        <w:t>Managed user lifecycle processes in Active Directory including provisioning, deprovisioning, and access control</w:t>
      </w:r>
    </w:p>
    <w:p w14:paraId="597E17F2" w14:textId="56C761D8" w:rsidR="2C0364E8" w:rsidRPr="00085933" w:rsidRDefault="00085933" w:rsidP="00085933">
      <w:pPr>
        <w:pStyle w:val="ListParagraph"/>
        <w:numPr>
          <w:ilvl w:val="0"/>
          <w:numId w:val="36"/>
        </w:numPr>
        <w:rPr>
          <w:sz w:val="22"/>
          <w:szCs w:val="22"/>
        </w:rPr>
      </w:pPr>
      <w:r w:rsidRPr="00085933">
        <w:rPr>
          <w:sz w:val="22"/>
          <w:szCs w:val="22"/>
        </w:rPr>
        <w:t>Supported endpoint deployment, asset tracking, and device lifecycle management across district systems</w:t>
      </w:r>
      <w:r>
        <w:rPr>
          <w:sz w:val="22"/>
          <w:szCs w:val="22"/>
        </w:rPr>
        <w:br/>
      </w:r>
    </w:p>
    <w:p w14:paraId="19E4F6F8" w14:textId="2BDF8FAD" w:rsidR="00C47A37" w:rsidRPr="00F2608F" w:rsidRDefault="09C43774" w:rsidP="2C0364E8">
      <w:pPr>
        <w:tabs>
          <w:tab w:val="right" w:pos="12240"/>
        </w:tabs>
        <w:ind w:left="360" w:hanging="360"/>
        <w:rPr>
          <w:sz w:val="22"/>
          <w:szCs w:val="22"/>
        </w:rPr>
      </w:pPr>
      <w:r w:rsidRPr="2C0364E8">
        <w:rPr>
          <w:b/>
          <w:bCs/>
          <w:sz w:val="22"/>
          <w:szCs w:val="22"/>
        </w:rPr>
        <w:t xml:space="preserve">Project </w:t>
      </w:r>
      <w:r w:rsidR="45BC5E5E" w:rsidRPr="2C0364E8">
        <w:rPr>
          <w:b/>
          <w:bCs/>
          <w:sz w:val="22"/>
          <w:szCs w:val="22"/>
        </w:rPr>
        <w:t xml:space="preserve">Coordinator </w:t>
      </w:r>
      <w:r w:rsidR="00D17196">
        <w:rPr>
          <w:b/>
          <w:bCs/>
          <w:sz w:val="22"/>
          <w:szCs w:val="22"/>
        </w:rPr>
        <w:tab/>
      </w:r>
      <w:r w:rsidR="029AED21" w:rsidRPr="2C0364E8">
        <w:rPr>
          <w:sz w:val="22"/>
          <w:szCs w:val="22"/>
        </w:rPr>
        <w:t>Minneapolis, MN</w:t>
      </w:r>
    </w:p>
    <w:p w14:paraId="7FE3581D" w14:textId="471EF486" w:rsidR="00C47A37" w:rsidRPr="00F2608F" w:rsidRDefault="30877954" w:rsidP="4D4779AD">
      <w:pPr>
        <w:tabs>
          <w:tab w:val="right" w:pos="12240"/>
        </w:tabs>
        <w:ind w:left="360" w:hanging="360"/>
        <w:rPr>
          <w:b/>
          <w:bCs/>
          <w:color w:val="FFFFFF"/>
          <w:sz w:val="22"/>
          <w:szCs w:val="22"/>
        </w:rPr>
      </w:pPr>
      <w:r w:rsidRPr="4D4779AD">
        <w:rPr>
          <w:i/>
          <w:iCs/>
          <w:sz w:val="22"/>
          <w:szCs w:val="22"/>
        </w:rPr>
        <w:t>McNallan Technology Solutions</w:t>
      </w:r>
      <w:r w:rsidR="60EC1BBB" w:rsidRPr="4D4779AD">
        <w:rPr>
          <w:i/>
          <w:iCs/>
          <w:sz w:val="22"/>
          <w:szCs w:val="22"/>
        </w:rPr>
        <w:t xml:space="preserve">                                                                                                      </w:t>
      </w:r>
      <w:r w:rsidR="00E41D58">
        <w:rPr>
          <w:i/>
          <w:iCs/>
          <w:sz w:val="22"/>
          <w:szCs w:val="22"/>
        </w:rPr>
        <w:t xml:space="preserve">  </w:t>
      </w:r>
      <w:r w:rsidR="60EC1BBB" w:rsidRPr="4D4779AD">
        <w:rPr>
          <w:i/>
          <w:iCs/>
          <w:sz w:val="22"/>
          <w:szCs w:val="22"/>
        </w:rPr>
        <w:t xml:space="preserve"> </w:t>
      </w:r>
      <w:r w:rsidR="6BA513EA" w:rsidRPr="4D4779AD">
        <w:rPr>
          <w:sz w:val="22"/>
          <w:szCs w:val="22"/>
        </w:rPr>
        <w:t>June</w:t>
      </w:r>
      <w:r w:rsidR="10BF54FA" w:rsidRPr="4D4779AD">
        <w:rPr>
          <w:sz w:val="22"/>
          <w:szCs w:val="22"/>
        </w:rPr>
        <w:t xml:space="preserve"> 2021</w:t>
      </w:r>
      <w:r w:rsidR="7FF462EC" w:rsidRPr="4D4779AD">
        <w:rPr>
          <w:sz w:val="22"/>
          <w:szCs w:val="22"/>
        </w:rPr>
        <w:t xml:space="preserve"> </w:t>
      </w:r>
      <w:r w:rsidR="6BA513EA" w:rsidRPr="4D4779AD">
        <w:rPr>
          <w:sz w:val="22"/>
          <w:szCs w:val="22"/>
        </w:rPr>
        <w:t>-</w:t>
      </w:r>
      <w:r w:rsidR="7FF462EC" w:rsidRPr="4D4779AD">
        <w:rPr>
          <w:sz w:val="22"/>
          <w:szCs w:val="22"/>
        </w:rPr>
        <w:t xml:space="preserve"> </w:t>
      </w:r>
      <w:r w:rsidR="00E41D58">
        <w:rPr>
          <w:sz w:val="22"/>
          <w:szCs w:val="22"/>
        </w:rPr>
        <w:t>March</w:t>
      </w:r>
      <w:r w:rsidR="6C93B5D2" w:rsidRPr="4D4779AD">
        <w:rPr>
          <w:sz w:val="22"/>
          <w:szCs w:val="22"/>
        </w:rPr>
        <w:t xml:space="preserve"> 20</w:t>
      </w:r>
      <w:r w:rsidR="2D97524C" w:rsidRPr="4D4779AD">
        <w:rPr>
          <w:sz w:val="22"/>
          <w:szCs w:val="22"/>
        </w:rPr>
        <w:t>2</w:t>
      </w:r>
      <w:r w:rsidR="000B5DF6">
        <w:rPr>
          <w:sz w:val="22"/>
          <w:szCs w:val="22"/>
        </w:rPr>
        <w:t>6</w:t>
      </w:r>
    </w:p>
    <w:p w14:paraId="0C61D66E" w14:textId="77777777" w:rsidR="0004042A" w:rsidRPr="0004042A" w:rsidRDefault="0004042A" w:rsidP="0004042A">
      <w:pPr>
        <w:pStyle w:val="ListParagraph"/>
        <w:numPr>
          <w:ilvl w:val="0"/>
          <w:numId w:val="35"/>
        </w:numPr>
        <w:rPr>
          <w:sz w:val="22"/>
          <w:szCs w:val="22"/>
        </w:rPr>
      </w:pPr>
      <w:r w:rsidRPr="0004042A">
        <w:rPr>
          <w:sz w:val="22"/>
          <w:szCs w:val="22"/>
        </w:rPr>
        <w:t>Managed end-to-end technical projects including planning, execution, and delivery, ensuring alignment with service level agreements and timelines</w:t>
      </w:r>
    </w:p>
    <w:p w14:paraId="206BF83B" w14:textId="77777777" w:rsidR="0004042A" w:rsidRPr="0004042A" w:rsidRDefault="0004042A" w:rsidP="0004042A">
      <w:pPr>
        <w:pStyle w:val="ListParagraph"/>
        <w:numPr>
          <w:ilvl w:val="0"/>
          <w:numId w:val="35"/>
        </w:numPr>
        <w:rPr>
          <w:sz w:val="22"/>
          <w:szCs w:val="22"/>
        </w:rPr>
      </w:pPr>
      <w:r w:rsidRPr="0004042A">
        <w:rPr>
          <w:sz w:val="22"/>
          <w:szCs w:val="22"/>
        </w:rPr>
        <w:t>Supported cybersecurity and infrastructure initiatives, including incident response coordination and security posture improvements</w:t>
      </w:r>
    </w:p>
    <w:p w14:paraId="691EA0BC" w14:textId="77777777" w:rsidR="0004042A" w:rsidRPr="0004042A" w:rsidRDefault="0004042A" w:rsidP="0004042A">
      <w:pPr>
        <w:pStyle w:val="ListParagraph"/>
        <w:numPr>
          <w:ilvl w:val="0"/>
          <w:numId w:val="35"/>
        </w:numPr>
        <w:rPr>
          <w:sz w:val="22"/>
          <w:szCs w:val="22"/>
        </w:rPr>
      </w:pPr>
      <w:r w:rsidRPr="0004042A">
        <w:rPr>
          <w:sz w:val="22"/>
          <w:szCs w:val="22"/>
        </w:rPr>
        <w:t>Coordinated cross-functional teams and served as escalation point for complex technical and operational issues</w:t>
      </w:r>
    </w:p>
    <w:p w14:paraId="6F7DD618" w14:textId="6A7ADBEF" w:rsidR="2C0364E8" w:rsidRPr="0004042A" w:rsidRDefault="0004042A" w:rsidP="0004042A">
      <w:pPr>
        <w:pStyle w:val="ListParagraph"/>
        <w:numPr>
          <w:ilvl w:val="0"/>
          <w:numId w:val="35"/>
        </w:numPr>
        <w:rPr>
          <w:sz w:val="22"/>
          <w:szCs w:val="22"/>
        </w:rPr>
      </w:pPr>
      <w:r w:rsidRPr="0004042A">
        <w:rPr>
          <w:sz w:val="22"/>
          <w:szCs w:val="22"/>
        </w:rPr>
        <w:t>Supported compliance-aligned workflows and client security requirements across multiple environments</w:t>
      </w:r>
      <w:r>
        <w:rPr>
          <w:sz w:val="22"/>
          <w:szCs w:val="22"/>
        </w:rPr>
        <w:br/>
      </w:r>
    </w:p>
    <w:p w14:paraId="2B8C58EB" w14:textId="5B9B3E72" w:rsidR="503A36AE" w:rsidRDefault="6F13CD11" w:rsidP="4D4779AD">
      <w:pPr>
        <w:tabs>
          <w:tab w:val="right" w:pos="10080"/>
        </w:tabs>
        <w:spacing w:line="259" w:lineRule="auto"/>
        <w:ind w:left="360" w:hanging="360"/>
        <w:rPr>
          <w:sz w:val="22"/>
          <w:szCs w:val="22"/>
        </w:rPr>
      </w:pPr>
      <w:r w:rsidRPr="2C0364E8">
        <w:rPr>
          <w:b/>
          <w:bCs/>
          <w:sz w:val="22"/>
          <w:szCs w:val="22"/>
        </w:rPr>
        <w:t>Tier 3 Technical Support Engineer</w:t>
      </w:r>
      <w:r w:rsidR="5ADA0F76" w:rsidRPr="2C0364E8">
        <w:rPr>
          <w:b/>
          <w:bCs/>
          <w:sz w:val="22"/>
          <w:szCs w:val="22"/>
        </w:rPr>
        <w:t xml:space="preserve">                                                                                                               </w:t>
      </w:r>
      <w:r w:rsidR="24645254" w:rsidRPr="2C0364E8">
        <w:rPr>
          <w:b/>
          <w:bCs/>
          <w:sz w:val="22"/>
          <w:szCs w:val="22"/>
        </w:rPr>
        <w:t xml:space="preserve">  </w:t>
      </w:r>
      <w:r w:rsidRPr="2C0364E8">
        <w:rPr>
          <w:sz w:val="22"/>
          <w:szCs w:val="22"/>
        </w:rPr>
        <w:t>Puyallup, WA</w:t>
      </w:r>
    </w:p>
    <w:p w14:paraId="72EED686" w14:textId="27293DAD" w:rsidR="503A36AE" w:rsidRDefault="00806937" w:rsidP="2C0364E8">
      <w:pPr>
        <w:tabs>
          <w:tab w:val="right" w:pos="12240"/>
        </w:tabs>
        <w:spacing w:line="259" w:lineRule="auto"/>
        <w:ind w:left="360" w:hanging="3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AMS Technology </w:t>
      </w:r>
      <w:r>
        <w:rPr>
          <w:i/>
          <w:iCs/>
          <w:sz w:val="22"/>
          <w:szCs w:val="22"/>
        </w:rPr>
        <w:tab/>
      </w:r>
      <w:r w:rsidR="0062551D">
        <w:rPr>
          <w:sz w:val="22"/>
          <w:szCs w:val="22"/>
        </w:rPr>
        <w:t>March</w:t>
      </w:r>
      <w:r w:rsidR="15B1A0DE" w:rsidRPr="2C0364E8">
        <w:rPr>
          <w:sz w:val="22"/>
          <w:szCs w:val="22"/>
        </w:rPr>
        <w:t xml:space="preserve"> 2026 - Present</w:t>
      </w:r>
    </w:p>
    <w:p w14:paraId="04D2F3C5" w14:textId="77777777" w:rsidR="008E0B61" w:rsidRPr="008E0B61" w:rsidRDefault="008E0B61" w:rsidP="008E0B61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008E0B61">
        <w:rPr>
          <w:sz w:val="22"/>
          <w:szCs w:val="22"/>
        </w:rPr>
        <w:t>Provide advanced technical support and act as an escalation point for complex issues across cloud, server, and network environments</w:t>
      </w:r>
    </w:p>
    <w:p w14:paraId="2BDE848A" w14:textId="77777777" w:rsidR="008E0B61" w:rsidRPr="008E0B61" w:rsidRDefault="008E0B61" w:rsidP="008E0B61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008E0B61">
        <w:rPr>
          <w:sz w:val="22"/>
          <w:szCs w:val="22"/>
        </w:rPr>
        <w:lastRenderedPageBreak/>
        <w:t>Support Microsoft cloud environments including Azure, Microsoft 365, and Azure Virtual Desktop, including administration and migration activities</w:t>
      </w:r>
    </w:p>
    <w:p w14:paraId="128F6FE9" w14:textId="77777777" w:rsidR="008E0B61" w:rsidRPr="008E0B61" w:rsidRDefault="008E0B61" w:rsidP="008E0B61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008E0B61">
        <w:rPr>
          <w:sz w:val="22"/>
          <w:szCs w:val="22"/>
        </w:rPr>
        <w:t>Manage enterprise infrastructure operations, ensuring system availability, performance, and secure service delivery</w:t>
      </w:r>
    </w:p>
    <w:p w14:paraId="75428739" w14:textId="23C505F4" w:rsidR="503A36AE" w:rsidRPr="008E0B61" w:rsidRDefault="008E0B61" w:rsidP="008E0B61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008E0B61">
        <w:rPr>
          <w:sz w:val="22"/>
          <w:szCs w:val="22"/>
        </w:rPr>
        <w:t>Collaborate with engineering and security teams to resolve incidents and maintain operational stability</w:t>
      </w:r>
      <w:r w:rsidR="503A36AE">
        <w:br/>
      </w:r>
    </w:p>
    <w:p w14:paraId="7538F677" w14:textId="77777777" w:rsidR="00C47A37" w:rsidRPr="00F2608F" w:rsidRDefault="0E4D7BF0" w:rsidP="4D4779AD">
      <w:pPr>
        <w:pBdr>
          <w:bottom w:val="single" w:sz="4" w:space="1" w:color="auto"/>
        </w:pBdr>
        <w:rPr>
          <w:b/>
          <w:bCs/>
          <w:sz w:val="22"/>
          <w:szCs w:val="22"/>
        </w:rPr>
      </w:pPr>
      <w:r w:rsidRPr="4D4779AD">
        <w:rPr>
          <w:b/>
          <w:bCs/>
          <w:sz w:val="22"/>
          <w:szCs w:val="22"/>
        </w:rPr>
        <w:t>PROJECT EXPERIENCE</w:t>
      </w:r>
    </w:p>
    <w:p w14:paraId="27495D79" w14:textId="48532569" w:rsidR="00C47A37" w:rsidRPr="00F2608F" w:rsidRDefault="75D9610B" w:rsidP="4D4779AD">
      <w:pPr>
        <w:tabs>
          <w:tab w:val="right" w:pos="12240"/>
        </w:tabs>
        <w:rPr>
          <w:sz w:val="22"/>
          <w:szCs w:val="22"/>
        </w:rPr>
      </w:pPr>
      <w:r w:rsidRPr="2C0364E8">
        <w:rPr>
          <w:b/>
          <w:bCs/>
          <w:sz w:val="22"/>
          <w:szCs w:val="22"/>
        </w:rPr>
        <w:t>Library Management System</w:t>
      </w:r>
      <w:r w:rsidR="40E63626" w:rsidRPr="2C0364E8">
        <w:rPr>
          <w:sz w:val="22"/>
          <w:szCs w:val="22"/>
        </w:rPr>
        <w:t xml:space="preserve">, </w:t>
      </w:r>
      <w:r w:rsidR="155FC48D" w:rsidRPr="2C0364E8">
        <w:rPr>
          <w:i/>
          <w:iCs/>
          <w:sz w:val="22"/>
          <w:szCs w:val="22"/>
        </w:rPr>
        <w:t>Web Programming</w:t>
      </w:r>
      <w:r w:rsidR="02285E07" w:rsidRPr="2C0364E8">
        <w:rPr>
          <w:i/>
          <w:iCs/>
          <w:sz w:val="22"/>
          <w:szCs w:val="22"/>
        </w:rPr>
        <w:t xml:space="preserve">                                           </w:t>
      </w:r>
      <w:r w:rsidR="0666CCF7" w:rsidRPr="2C0364E8">
        <w:rPr>
          <w:i/>
          <w:iCs/>
          <w:sz w:val="22"/>
          <w:szCs w:val="22"/>
        </w:rPr>
        <w:t xml:space="preserve"> </w:t>
      </w:r>
      <w:r w:rsidR="02285E07" w:rsidRPr="2C0364E8">
        <w:rPr>
          <w:i/>
          <w:iCs/>
          <w:sz w:val="22"/>
          <w:szCs w:val="22"/>
        </w:rPr>
        <w:t xml:space="preserve"> </w:t>
      </w:r>
      <w:r w:rsidR="39C884AC" w:rsidRPr="2C0364E8">
        <w:rPr>
          <w:i/>
          <w:iCs/>
          <w:sz w:val="22"/>
          <w:szCs w:val="22"/>
        </w:rPr>
        <w:t xml:space="preserve">                           </w:t>
      </w:r>
      <w:r w:rsidR="155FC48D" w:rsidRPr="2C0364E8">
        <w:rPr>
          <w:sz w:val="22"/>
          <w:szCs w:val="22"/>
        </w:rPr>
        <w:t>January 20</w:t>
      </w:r>
      <w:r w:rsidR="0E5B2B07" w:rsidRPr="2C0364E8">
        <w:rPr>
          <w:sz w:val="22"/>
          <w:szCs w:val="22"/>
        </w:rPr>
        <w:t>2</w:t>
      </w:r>
      <w:r w:rsidR="6D894951" w:rsidRPr="2C0364E8">
        <w:rPr>
          <w:sz w:val="22"/>
          <w:szCs w:val="22"/>
        </w:rPr>
        <w:t>4</w:t>
      </w:r>
      <w:r w:rsidR="155FC48D" w:rsidRPr="2C0364E8">
        <w:rPr>
          <w:sz w:val="22"/>
          <w:szCs w:val="22"/>
        </w:rPr>
        <w:t xml:space="preserve"> - </w:t>
      </w:r>
      <w:r w:rsidR="235C4EA5" w:rsidRPr="2C0364E8">
        <w:rPr>
          <w:sz w:val="22"/>
          <w:szCs w:val="22"/>
        </w:rPr>
        <w:t>May</w:t>
      </w:r>
      <w:r w:rsidR="155FC48D" w:rsidRPr="2C0364E8">
        <w:rPr>
          <w:sz w:val="22"/>
          <w:szCs w:val="22"/>
        </w:rPr>
        <w:t xml:space="preserve"> 20</w:t>
      </w:r>
      <w:r w:rsidR="0E5B2B07" w:rsidRPr="2C0364E8">
        <w:rPr>
          <w:sz w:val="22"/>
          <w:szCs w:val="22"/>
        </w:rPr>
        <w:t>2</w:t>
      </w:r>
      <w:r w:rsidR="2ED40717" w:rsidRPr="2C0364E8">
        <w:rPr>
          <w:sz w:val="22"/>
          <w:szCs w:val="22"/>
        </w:rPr>
        <w:t>4</w:t>
      </w:r>
    </w:p>
    <w:p w14:paraId="24C39EB8" w14:textId="026141D3" w:rsidR="4A260EAE" w:rsidRDefault="72D68260" w:rsidP="4D4779AD">
      <w:pPr>
        <w:numPr>
          <w:ilvl w:val="0"/>
          <w:numId w:val="25"/>
        </w:numPr>
        <w:tabs>
          <w:tab w:val="clear" w:pos="720"/>
        </w:tabs>
        <w:spacing w:line="259" w:lineRule="auto"/>
        <w:rPr>
          <w:sz w:val="22"/>
          <w:szCs w:val="22"/>
        </w:rPr>
      </w:pPr>
      <w:r w:rsidRPr="4D4779AD">
        <w:rPr>
          <w:sz w:val="22"/>
          <w:szCs w:val="22"/>
        </w:rPr>
        <w:t>Contributed across multiple roles within the project team, including coordination, technical support, and documentation</w:t>
      </w:r>
    </w:p>
    <w:p w14:paraId="216E6963" w14:textId="3988FC84" w:rsidR="4A260EAE" w:rsidRDefault="72D68260" w:rsidP="4D4779AD">
      <w:pPr>
        <w:pStyle w:val="ListParagraph"/>
        <w:numPr>
          <w:ilvl w:val="0"/>
          <w:numId w:val="25"/>
        </w:numPr>
        <w:tabs>
          <w:tab w:val="clear" w:pos="720"/>
        </w:tabs>
        <w:spacing w:line="259" w:lineRule="auto"/>
        <w:rPr>
          <w:sz w:val="22"/>
          <w:szCs w:val="22"/>
        </w:rPr>
      </w:pPr>
      <w:r w:rsidRPr="4D4779AD">
        <w:rPr>
          <w:sz w:val="22"/>
          <w:szCs w:val="22"/>
        </w:rPr>
        <w:t>Helped design and implement a database-backed system to manage library users, inventory, and book status</w:t>
      </w:r>
    </w:p>
    <w:p w14:paraId="0208B67E" w14:textId="2CC70AD1" w:rsidR="4A260EAE" w:rsidRDefault="72D68260" w:rsidP="4D4779AD">
      <w:pPr>
        <w:pStyle w:val="ListParagraph"/>
        <w:numPr>
          <w:ilvl w:val="0"/>
          <w:numId w:val="25"/>
        </w:numPr>
        <w:tabs>
          <w:tab w:val="clear" w:pos="720"/>
        </w:tabs>
        <w:spacing w:line="259" w:lineRule="auto"/>
        <w:rPr>
          <w:sz w:val="22"/>
          <w:szCs w:val="22"/>
        </w:rPr>
      </w:pPr>
      <w:r w:rsidRPr="4D4779AD">
        <w:rPr>
          <w:sz w:val="22"/>
          <w:szCs w:val="22"/>
        </w:rPr>
        <w:t>Supported development of a web interface that enabled users to search, check out, and manage books</w:t>
      </w:r>
    </w:p>
    <w:p w14:paraId="732F3564" w14:textId="6B669721" w:rsidR="4A260EAE" w:rsidRDefault="72D68260" w:rsidP="4D4779AD">
      <w:pPr>
        <w:pStyle w:val="ListParagraph"/>
        <w:numPr>
          <w:ilvl w:val="0"/>
          <w:numId w:val="25"/>
        </w:numPr>
        <w:tabs>
          <w:tab w:val="clear" w:pos="720"/>
        </w:tabs>
        <w:spacing w:line="259" w:lineRule="auto"/>
        <w:rPr>
          <w:sz w:val="22"/>
          <w:szCs w:val="22"/>
        </w:rPr>
      </w:pPr>
      <w:r w:rsidRPr="4D4779AD">
        <w:rPr>
          <w:sz w:val="22"/>
          <w:szCs w:val="22"/>
        </w:rPr>
        <w:t>Assisted in deploying the application using containerized environments to ensure consistency and reliability</w:t>
      </w:r>
      <w:r w:rsidR="4A260EAE">
        <w:br/>
      </w:r>
    </w:p>
    <w:p w14:paraId="108A45CD" w14:textId="02C6AC0D" w:rsidR="2099B1EE" w:rsidRDefault="79E5D1A3" w:rsidP="4D4779AD">
      <w:pPr>
        <w:tabs>
          <w:tab w:val="right" w:pos="12240"/>
        </w:tabs>
        <w:spacing w:line="259" w:lineRule="auto"/>
        <w:rPr>
          <w:sz w:val="22"/>
          <w:szCs w:val="22"/>
        </w:rPr>
      </w:pPr>
      <w:r w:rsidRPr="4D4779AD">
        <w:rPr>
          <w:b/>
          <w:bCs/>
          <w:sz w:val="22"/>
          <w:szCs w:val="22"/>
        </w:rPr>
        <w:t xml:space="preserve">Intune &amp; Conditional Access Deployment | </w:t>
      </w:r>
      <w:r w:rsidRPr="4D4779AD">
        <w:rPr>
          <w:i/>
          <w:iCs/>
          <w:sz w:val="22"/>
          <w:szCs w:val="22"/>
        </w:rPr>
        <w:t xml:space="preserve">IAM Project </w:t>
      </w:r>
      <w:r w:rsidRPr="4D4779AD">
        <w:rPr>
          <w:b/>
          <w:bCs/>
          <w:sz w:val="22"/>
          <w:szCs w:val="22"/>
        </w:rPr>
        <w:t xml:space="preserve">                                                       </w:t>
      </w:r>
      <w:r w:rsidR="6E668DD8" w:rsidRPr="4D4779AD">
        <w:rPr>
          <w:sz w:val="22"/>
          <w:szCs w:val="22"/>
        </w:rPr>
        <w:t>February</w:t>
      </w:r>
      <w:r w:rsidR="6308C9CC" w:rsidRPr="4D4779AD">
        <w:rPr>
          <w:sz w:val="22"/>
          <w:szCs w:val="22"/>
        </w:rPr>
        <w:t xml:space="preserve"> </w:t>
      </w:r>
      <w:r w:rsidR="72D68260" w:rsidRPr="4D4779AD">
        <w:rPr>
          <w:sz w:val="22"/>
          <w:szCs w:val="22"/>
        </w:rPr>
        <w:t>202</w:t>
      </w:r>
      <w:r w:rsidR="3F6E9902" w:rsidRPr="4D4779AD">
        <w:rPr>
          <w:sz w:val="22"/>
          <w:szCs w:val="22"/>
        </w:rPr>
        <w:t>5</w:t>
      </w:r>
      <w:r w:rsidR="78ED6E12" w:rsidRPr="4D4779AD">
        <w:rPr>
          <w:sz w:val="22"/>
          <w:szCs w:val="22"/>
        </w:rPr>
        <w:t xml:space="preserve"> </w:t>
      </w:r>
      <w:r w:rsidR="72D68260" w:rsidRPr="4D4779AD">
        <w:rPr>
          <w:sz w:val="22"/>
          <w:szCs w:val="22"/>
        </w:rPr>
        <w:t xml:space="preserve">- </w:t>
      </w:r>
      <w:r w:rsidR="5C6319D9" w:rsidRPr="4D4779AD">
        <w:rPr>
          <w:sz w:val="22"/>
          <w:szCs w:val="22"/>
        </w:rPr>
        <w:t xml:space="preserve">April </w:t>
      </w:r>
      <w:r w:rsidR="72D68260" w:rsidRPr="4D4779AD">
        <w:rPr>
          <w:sz w:val="22"/>
          <w:szCs w:val="22"/>
        </w:rPr>
        <w:t>202</w:t>
      </w:r>
      <w:r w:rsidR="6BEC8EC0" w:rsidRPr="4D4779AD">
        <w:rPr>
          <w:sz w:val="22"/>
          <w:szCs w:val="22"/>
        </w:rPr>
        <w:t>5</w:t>
      </w:r>
    </w:p>
    <w:p w14:paraId="74C3A099" w14:textId="1E6AFB97" w:rsidR="75A71D3F" w:rsidRDefault="506FB1C4" w:rsidP="4D4779AD">
      <w:pPr>
        <w:pStyle w:val="ListParagraph"/>
        <w:numPr>
          <w:ilvl w:val="0"/>
          <w:numId w:val="25"/>
        </w:numPr>
        <w:tabs>
          <w:tab w:val="clear" w:pos="720"/>
        </w:tabs>
        <w:spacing w:line="259" w:lineRule="auto"/>
        <w:rPr>
          <w:sz w:val="22"/>
          <w:szCs w:val="22"/>
        </w:rPr>
      </w:pPr>
      <w:r w:rsidRPr="4D4779AD">
        <w:rPr>
          <w:sz w:val="22"/>
          <w:szCs w:val="22"/>
        </w:rPr>
        <w:t xml:space="preserve">Managed </w:t>
      </w:r>
      <w:r w:rsidR="47E01710" w:rsidRPr="4D4779AD">
        <w:rPr>
          <w:sz w:val="22"/>
          <w:szCs w:val="22"/>
        </w:rPr>
        <w:t>enterprise device enrollment and management through Intune, including setup, configuration, and user onboarding</w:t>
      </w:r>
    </w:p>
    <w:p w14:paraId="7056A68F" w14:textId="13153517" w:rsidR="06D81737" w:rsidRDefault="47E01710" w:rsidP="4D4779AD">
      <w:pPr>
        <w:pStyle w:val="ListParagraph"/>
        <w:numPr>
          <w:ilvl w:val="0"/>
          <w:numId w:val="25"/>
        </w:numPr>
        <w:tabs>
          <w:tab w:val="clear" w:pos="720"/>
        </w:tabs>
        <w:spacing w:line="259" w:lineRule="auto"/>
        <w:rPr>
          <w:sz w:val="22"/>
          <w:szCs w:val="22"/>
        </w:rPr>
      </w:pPr>
      <w:r w:rsidRPr="4D4779AD">
        <w:rPr>
          <w:sz w:val="22"/>
          <w:szCs w:val="22"/>
        </w:rPr>
        <w:t>Coordinated with departments to facilitate adoption and provide guidance for device enrollment across mobile and desktop platforms</w:t>
      </w:r>
    </w:p>
    <w:p w14:paraId="58EB9CC6" w14:textId="0986B5A6" w:rsidR="37825399" w:rsidRDefault="4B45ADEB" w:rsidP="4D4779AD">
      <w:pPr>
        <w:pStyle w:val="ListParagraph"/>
        <w:numPr>
          <w:ilvl w:val="0"/>
          <w:numId w:val="25"/>
        </w:numPr>
        <w:tabs>
          <w:tab w:val="clear" w:pos="720"/>
        </w:tabs>
        <w:spacing w:line="259" w:lineRule="auto"/>
        <w:rPr>
          <w:sz w:val="22"/>
          <w:szCs w:val="22"/>
        </w:rPr>
      </w:pPr>
      <w:r w:rsidRPr="4D4779AD">
        <w:rPr>
          <w:sz w:val="22"/>
          <w:szCs w:val="22"/>
        </w:rPr>
        <w:t>Enforced device compliance controls to ensure secure access to organizational resources through managed devices</w:t>
      </w:r>
    </w:p>
    <w:p w14:paraId="32E6692C" w14:textId="77777777" w:rsidR="00C47A37" w:rsidRPr="00F2608F" w:rsidRDefault="00C47A37" w:rsidP="4D4779AD">
      <w:pPr>
        <w:rPr>
          <w:sz w:val="22"/>
          <w:szCs w:val="22"/>
        </w:rPr>
      </w:pPr>
    </w:p>
    <w:p w14:paraId="5D8E3DD0" w14:textId="2A204613" w:rsidR="05A946DE" w:rsidRDefault="05A946DE" w:rsidP="4D4779AD">
      <w:pPr>
        <w:pBdr>
          <w:bottom w:val="single" w:sz="4" w:space="1" w:color="auto"/>
        </w:pBdr>
        <w:spacing w:line="259" w:lineRule="auto"/>
      </w:pPr>
      <w:r w:rsidRPr="4D4779AD">
        <w:rPr>
          <w:b/>
          <w:bCs/>
          <w:sz w:val="22"/>
          <w:szCs w:val="22"/>
        </w:rPr>
        <w:t>CERTIFICATIONS</w:t>
      </w:r>
    </w:p>
    <w:p w14:paraId="1BD24BAF" w14:textId="46B27E11" w:rsidR="0C3DEC69" w:rsidRDefault="00816AB7" w:rsidP="2C0364E8">
      <w:pPr>
        <w:spacing w:line="259" w:lineRule="auto"/>
        <w:ind w:left="360"/>
        <w:rPr>
          <w:sz w:val="22"/>
          <w:szCs w:val="22"/>
        </w:rPr>
      </w:pPr>
      <w:r w:rsidRPr="00816AB7">
        <w:rPr>
          <w:b/>
          <w:bCs/>
          <w:sz w:val="22"/>
          <w:szCs w:val="22"/>
        </w:rPr>
        <w:t>(ISC)² Certified Information Systems Security Professional (CISSP)</w:t>
      </w:r>
      <w:r w:rsidR="0C3DEC69">
        <w:tab/>
      </w:r>
      <w:r w:rsidR="0C3DEC69">
        <w:tab/>
      </w:r>
      <w:r w:rsidR="0C3DEC69">
        <w:tab/>
      </w:r>
      <w:r w:rsidR="38CA1BA1" w:rsidRPr="2C0364E8">
        <w:rPr>
          <w:sz w:val="22"/>
          <w:szCs w:val="22"/>
        </w:rPr>
        <w:t xml:space="preserve">                 </w:t>
      </w:r>
      <w:r w:rsidR="65645301" w:rsidRPr="2C0364E8">
        <w:rPr>
          <w:sz w:val="22"/>
          <w:szCs w:val="22"/>
        </w:rPr>
        <w:t xml:space="preserve"> </w:t>
      </w:r>
      <w:r w:rsidR="34EA46DE" w:rsidRPr="2C0364E8">
        <w:rPr>
          <w:sz w:val="22"/>
          <w:szCs w:val="22"/>
        </w:rPr>
        <w:t>August 2025</w:t>
      </w:r>
    </w:p>
    <w:p w14:paraId="5F3F192E" w14:textId="2EEA9B49" w:rsidR="5DBADAE1" w:rsidRDefault="5DBADAE1" w:rsidP="4D4779A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D4779AD">
        <w:t>The CISSP is a certification that covers 8 domains: Security &amp; Risk Management, Asset Security, Security Architecture &amp; Engineering, Communication &amp; Network Security, Identity &amp; Access Management, Security Assessment &amp; Testing, Security Operations, and Software Development Security</w:t>
      </w:r>
    </w:p>
    <w:p w14:paraId="549CA7B4" w14:textId="3BB47578" w:rsidR="5E8DF1F2" w:rsidRDefault="3EBC2810" w:rsidP="2C0364E8">
      <w:pPr>
        <w:spacing w:line="259" w:lineRule="auto"/>
        <w:ind w:left="720" w:hanging="360"/>
        <w:rPr>
          <w:sz w:val="22"/>
          <w:szCs w:val="22"/>
        </w:rPr>
      </w:pPr>
      <w:r w:rsidRPr="2C0364E8">
        <w:rPr>
          <w:b/>
          <w:bCs/>
          <w:sz w:val="22"/>
          <w:szCs w:val="22"/>
        </w:rPr>
        <w:t>Microsoft Azure Fundamentals</w:t>
      </w:r>
      <w:r w:rsidR="5E8DF1F2">
        <w:tab/>
      </w:r>
      <w:r w:rsidR="5E8DF1F2">
        <w:tab/>
      </w:r>
      <w:r w:rsidR="5E8DF1F2">
        <w:tab/>
      </w:r>
      <w:r w:rsidR="5E8DF1F2">
        <w:tab/>
      </w:r>
      <w:r w:rsidR="5E8DF1F2">
        <w:tab/>
      </w:r>
      <w:r w:rsidR="5E8DF1F2">
        <w:tab/>
      </w:r>
      <w:r w:rsidR="5E8DF1F2">
        <w:tab/>
      </w:r>
      <w:r w:rsidR="5E8DF1F2">
        <w:tab/>
      </w:r>
      <w:r w:rsidR="5E8DF1F2">
        <w:tab/>
      </w:r>
      <w:r w:rsidR="4BFA1C9D" w:rsidRPr="2C0364E8">
        <w:rPr>
          <w:sz w:val="22"/>
          <w:szCs w:val="22"/>
        </w:rPr>
        <w:t xml:space="preserve">   January</w:t>
      </w:r>
      <w:r w:rsidRPr="2C0364E8">
        <w:rPr>
          <w:sz w:val="22"/>
          <w:szCs w:val="22"/>
        </w:rPr>
        <w:t xml:space="preserve"> 2024</w:t>
      </w:r>
    </w:p>
    <w:p w14:paraId="6C38DED4" w14:textId="1E8A2AA6" w:rsidR="51FB8E41" w:rsidRDefault="2A4D55EF" w:rsidP="2C0364E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2C0364E8">
        <w:t>Azure Fundamentals (AZ-900) is a certification that covers core cloud concepts, key Azure services, security, pricing, and governance, and demonstrates a basic understanding of how Microsoft Azure cloud solutions are designed and used</w:t>
      </w:r>
    </w:p>
    <w:sectPr w:rsidR="51FB8E41" w:rsidSect="008657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E48C5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F628C"/>
    <w:multiLevelType w:val="hybridMultilevel"/>
    <w:tmpl w:val="E05836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5D3A"/>
    <w:multiLevelType w:val="hybridMultilevel"/>
    <w:tmpl w:val="A8B80B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2179A"/>
    <w:multiLevelType w:val="hybridMultilevel"/>
    <w:tmpl w:val="3E4652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78E4"/>
    <w:multiLevelType w:val="hybridMultilevel"/>
    <w:tmpl w:val="0EFACD5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C7E03B"/>
    <w:multiLevelType w:val="hybridMultilevel"/>
    <w:tmpl w:val="FFFFFFFF"/>
    <w:lvl w:ilvl="0" w:tplc="07EC66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532BB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662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5A0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0C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1C3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CE4A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4F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328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96A87"/>
    <w:multiLevelType w:val="hybridMultilevel"/>
    <w:tmpl w:val="FFFFFFFF"/>
    <w:lvl w:ilvl="0" w:tplc="C0B8F0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C84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AA4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04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AC8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1606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2E0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A7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7C6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0D182"/>
    <w:multiLevelType w:val="hybridMultilevel"/>
    <w:tmpl w:val="FFFFFFFF"/>
    <w:lvl w:ilvl="0" w:tplc="0B6A36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6F893F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EA814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B1EB9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F6221E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76A6AB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F416D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3F2DD4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9C0B30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9FDECB"/>
    <w:multiLevelType w:val="hybridMultilevel"/>
    <w:tmpl w:val="FFFFFFFF"/>
    <w:lvl w:ilvl="0" w:tplc="2B501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DF84576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BE2008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452560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66E412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B1ED22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6840D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FA4475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CDECA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622E61"/>
    <w:multiLevelType w:val="hybridMultilevel"/>
    <w:tmpl w:val="E5EC445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5639E1"/>
    <w:multiLevelType w:val="hybridMultilevel"/>
    <w:tmpl w:val="68784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F1B26"/>
    <w:multiLevelType w:val="hybridMultilevel"/>
    <w:tmpl w:val="FFFFFFFF"/>
    <w:lvl w:ilvl="0" w:tplc="CE483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9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B674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EC0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50D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48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128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A7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90D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76756"/>
    <w:multiLevelType w:val="hybridMultilevel"/>
    <w:tmpl w:val="4A58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00B54"/>
    <w:multiLevelType w:val="hybridMultilevel"/>
    <w:tmpl w:val="B39A9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506DE"/>
    <w:multiLevelType w:val="hybridMultilevel"/>
    <w:tmpl w:val="589CD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935E3"/>
    <w:multiLevelType w:val="hybridMultilevel"/>
    <w:tmpl w:val="F378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640DB"/>
    <w:multiLevelType w:val="hybridMultilevel"/>
    <w:tmpl w:val="C03EA84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F156B"/>
    <w:multiLevelType w:val="hybridMultilevel"/>
    <w:tmpl w:val="AD0637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7F77D"/>
    <w:multiLevelType w:val="hybridMultilevel"/>
    <w:tmpl w:val="FFFFFFFF"/>
    <w:lvl w:ilvl="0" w:tplc="3B78E4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A7A9D9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C2406C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EC745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7E02A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B2665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E00E56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6CE93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2B25F8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E94F0A"/>
    <w:multiLevelType w:val="hybridMultilevel"/>
    <w:tmpl w:val="07BAC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B0EAD"/>
    <w:multiLevelType w:val="hybridMultilevel"/>
    <w:tmpl w:val="FFFFFFFF"/>
    <w:lvl w:ilvl="0" w:tplc="14044C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E684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23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6C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EC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0AE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36E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8C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FE7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D3EB7"/>
    <w:multiLevelType w:val="hybridMultilevel"/>
    <w:tmpl w:val="6366CA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B3989"/>
    <w:multiLevelType w:val="hybridMultilevel"/>
    <w:tmpl w:val="1D42B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2F102"/>
    <w:multiLevelType w:val="hybridMultilevel"/>
    <w:tmpl w:val="FFFFFFFF"/>
    <w:lvl w:ilvl="0" w:tplc="0A76B75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E74C0A7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262586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A1659E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AC8B63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592C6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B7CF4A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40170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7008E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4A1BCA"/>
    <w:multiLevelType w:val="hybridMultilevel"/>
    <w:tmpl w:val="FFFFFFFF"/>
    <w:lvl w:ilvl="0" w:tplc="906AC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8E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8CE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4E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27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9C9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A2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2B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8C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8C631"/>
    <w:multiLevelType w:val="hybridMultilevel"/>
    <w:tmpl w:val="FFFFFFFF"/>
    <w:lvl w:ilvl="0" w:tplc="626E8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AF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48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D66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49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9AE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CB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C64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407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27DEF"/>
    <w:multiLevelType w:val="hybridMultilevel"/>
    <w:tmpl w:val="FFFFFFFF"/>
    <w:lvl w:ilvl="0" w:tplc="A10E17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6B8B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C2A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4AF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0C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E61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8F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85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3E9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46CF7"/>
    <w:multiLevelType w:val="hybridMultilevel"/>
    <w:tmpl w:val="1996DD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11EEB"/>
    <w:multiLevelType w:val="hybridMultilevel"/>
    <w:tmpl w:val="A36E56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A75B9"/>
    <w:multiLevelType w:val="hybridMultilevel"/>
    <w:tmpl w:val="1A1875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1D4121"/>
    <w:multiLevelType w:val="hybridMultilevel"/>
    <w:tmpl w:val="7F7C2EDE"/>
    <w:lvl w:ilvl="0" w:tplc="DFEC0F1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D5133"/>
    <w:multiLevelType w:val="hybridMultilevel"/>
    <w:tmpl w:val="C1C665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D0CA4"/>
    <w:multiLevelType w:val="hybridMultilevel"/>
    <w:tmpl w:val="5C385E82"/>
    <w:lvl w:ilvl="0" w:tplc="04090005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75FB77F6"/>
    <w:multiLevelType w:val="hybridMultilevel"/>
    <w:tmpl w:val="D80A8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462CF"/>
    <w:multiLevelType w:val="hybridMultilevel"/>
    <w:tmpl w:val="FFFFFFFF"/>
    <w:lvl w:ilvl="0" w:tplc="0F661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A7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5C51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87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25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66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89C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BA3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4A5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6172A"/>
    <w:multiLevelType w:val="hybridMultilevel"/>
    <w:tmpl w:val="A07E908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3788892">
    <w:abstractNumId w:val="8"/>
  </w:num>
  <w:num w:numId="2" w16cid:durableId="54545399">
    <w:abstractNumId w:val="23"/>
  </w:num>
  <w:num w:numId="3" w16cid:durableId="332951767">
    <w:abstractNumId w:val="6"/>
  </w:num>
  <w:num w:numId="4" w16cid:durableId="872229650">
    <w:abstractNumId w:val="26"/>
  </w:num>
  <w:num w:numId="5" w16cid:durableId="424230207">
    <w:abstractNumId w:val="18"/>
  </w:num>
  <w:num w:numId="6" w16cid:durableId="1970165593">
    <w:abstractNumId w:val="24"/>
  </w:num>
  <w:num w:numId="7" w16cid:durableId="1667436808">
    <w:abstractNumId w:val="5"/>
  </w:num>
  <w:num w:numId="8" w16cid:durableId="904487279">
    <w:abstractNumId w:val="11"/>
  </w:num>
  <w:num w:numId="9" w16cid:durableId="1788235791">
    <w:abstractNumId w:val="20"/>
  </w:num>
  <w:num w:numId="10" w16cid:durableId="929433730">
    <w:abstractNumId w:val="7"/>
  </w:num>
  <w:num w:numId="11" w16cid:durableId="321348318">
    <w:abstractNumId w:val="25"/>
  </w:num>
  <w:num w:numId="12" w16cid:durableId="801070373">
    <w:abstractNumId w:val="34"/>
  </w:num>
  <w:num w:numId="13" w16cid:durableId="363747941">
    <w:abstractNumId w:val="30"/>
  </w:num>
  <w:num w:numId="14" w16cid:durableId="481388756">
    <w:abstractNumId w:val="9"/>
  </w:num>
  <w:num w:numId="15" w16cid:durableId="25328560">
    <w:abstractNumId w:val="2"/>
  </w:num>
  <w:num w:numId="16" w16cid:durableId="50201873">
    <w:abstractNumId w:val="35"/>
  </w:num>
  <w:num w:numId="17" w16cid:durableId="1249122095">
    <w:abstractNumId w:val="1"/>
  </w:num>
  <w:num w:numId="18" w16cid:durableId="204872952">
    <w:abstractNumId w:val="32"/>
  </w:num>
  <w:num w:numId="19" w16cid:durableId="1536504417">
    <w:abstractNumId w:val="4"/>
  </w:num>
  <w:num w:numId="20" w16cid:durableId="1162501436">
    <w:abstractNumId w:val="21"/>
  </w:num>
  <w:num w:numId="21" w16cid:durableId="1014527443">
    <w:abstractNumId w:val="27"/>
  </w:num>
  <w:num w:numId="22" w16cid:durableId="2067413695">
    <w:abstractNumId w:val="16"/>
  </w:num>
  <w:num w:numId="23" w16cid:durableId="1192837422">
    <w:abstractNumId w:val="31"/>
  </w:num>
  <w:num w:numId="24" w16cid:durableId="36009537">
    <w:abstractNumId w:val="28"/>
  </w:num>
  <w:num w:numId="25" w16cid:durableId="79638967">
    <w:abstractNumId w:val="3"/>
  </w:num>
  <w:num w:numId="26" w16cid:durableId="2027366929">
    <w:abstractNumId w:val="29"/>
  </w:num>
  <w:num w:numId="27" w16cid:durableId="91320370">
    <w:abstractNumId w:val="15"/>
  </w:num>
  <w:num w:numId="28" w16cid:durableId="88088745">
    <w:abstractNumId w:val="17"/>
  </w:num>
  <w:num w:numId="29" w16cid:durableId="721903908">
    <w:abstractNumId w:val="14"/>
  </w:num>
  <w:num w:numId="30" w16cid:durableId="1174761237">
    <w:abstractNumId w:val="0"/>
  </w:num>
  <w:num w:numId="31" w16cid:durableId="1016881242">
    <w:abstractNumId w:val="10"/>
  </w:num>
  <w:num w:numId="32" w16cid:durableId="1957713960">
    <w:abstractNumId w:val="12"/>
  </w:num>
  <w:num w:numId="33" w16cid:durableId="780801740">
    <w:abstractNumId w:val="13"/>
  </w:num>
  <w:num w:numId="34" w16cid:durableId="1865946731">
    <w:abstractNumId w:val="19"/>
  </w:num>
  <w:num w:numId="35" w16cid:durableId="2042128163">
    <w:abstractNumId w:val="33"/>
  </w:num>
  <w:num w:numId="36" w16cid:durableId="5399796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27E"/>
    <w:rsid w:val="000373AC"/>
    <w:rsid w:val="0004042A"/>
    <w:rsid w:val="0007658B"/>
    <w:rsid w:val="00085933"/>
    <w:rsid w:val="000B5DF6"/>
    <w:rsid w:val="000E13D3"/>
    <w:rsid w:val="00111369"/>
    <w:rsid w:val="001719CC"/>
    <w:rsid w:val="001975DF"/>
    <w:rsid w:val="001C7BF2"/>
    <w:rsid w:val="001D51A6"/>
    <w:rsid w:val="001F6CE4"/>
    <w:rsid w:val="00230BEC"/>
    <w:rsid w:val="002B0DCA"/>
    <w:rsid w:val="002E0782"/>
    <w:rsid w:val="002E5F50"/>
    <w:rsid w:val="00310058"/>
    <w:rsid w:val="003455DD"/>
    <w:rsid w:val="003A2162"/>
    <w:rsid w:val="003C4C59"/>
    <w:rsid w:val="003E7700"/>
    <w:rsid w:val="003F5E5C"/>
    <w:rsid w:val="00437E6A"/>
    <w:rsid w:val="00444B81"/>
    <w:rsid w:val="00472325"/>
    <w:rsid w:val="004B5BAA"/>
    <w:rsid w:val="00534259"/>
    <w:rsid w:val="00545479"/>
    <w:rsid w:val="005601A5"/>
    <w:rsid w:val="0057013F"/>
    <w:rsid w:val="005973C6"/>
    <w:rsid w:val="005B310F"/>
    <w:rsid w:val="005E5213"/>
    <w:rsid w:val="005EB30C"/>
    <w:rsid w:val="0062551D"/>
    <w:rsid w:val="0064768A"/>
    <w:rsid w:val="006A0CC7"/>
    <w:rsid w:val="007421D9"/>
    <w:rsid w:val="0078227E"/>
    <w:rsid w:val="007C65CB"/>
    <w:rsid w:val="007E78A9"/>
    <w:rsid w:val="00806937"/>
    <w:rsid w:val="00816AB7"/>
    <w:rsid w:val="008657E7"/>
    <w:rsid w:val="00882FE5"/>
    <w:rsid w:val="008831FE"/>
    <w:rsid w:val="00885530"/>
    <w:rsid w:val="00886435"/>
    <w:rsid w:val="008B5579"/>
    <w:rsid w:val="008C5B8C"/>
    <w:rsid w:val="008E0B61"/>
    <w:rsid w:val="00912F67"/>
    <w:rsid w:val="0095094C"/>
    <w:rsid w:val="009744B0"/>
    <w:rsid w:val="009C5D9F"/>
    <w:rsid w:val="009F1097"/>
    <w:rsid w:val="00A171EB"/>
    <w:rsid w:val="00A174DA"/>
    <w:rsid w:val="00A225A7"/>
    <w:rsid w:val="00A2341D"/>
    <w:rsid w:val="00A23EAE"/>
    <w:rsid w:val="00A33EB0"/>
    <w:rsid w:val="00A954A1"/>
    <w:rsid w:val="00AC6105"/>
    <w:rsid w:val="00B27104"/>
    <w:rsid w:val="00BA4765"/>
    <w:rsid w:val="00C163D4"/>
    <w:rsid w:val="00C25BD7"/>
    <w:rsid w:val="00C30E28"/>
    <w:rsid w:val="00C33819"/>
    <w:rsid w:val="00C47A37"/>
    <w:rsid w:val="00CC48FD"/>
    <w:rsid w:val="00CD0D30"/>
    <w:rsid w:val="00CF66EF"/>
    <w:rsid w:val="00D14F19"/>
    <w:rsid w:val="00D17196"/>
    <w:rsid w:val="00D41EE0"/>
    <w:rsid w:val="00D711FE"/>
    <w:rsid w:val="00D77747"/>
    <w:rsid w:val="00D93C4A"/>
    <w:rsid w:val="00DD1BDC"/>
    <w:rsid w:val="00DF65FF"/>
    <w:rsid w:val="00E2178D"/>
    <w:rsid w:val="00E41D58"/>
    <w:rsid w:val="00E41EDA"/>
    <w:rsid w:val="00E51CA4"/>
    <w:rsid w:val="00EA75EC"/>
    <w:rsid w:val="00ED2A44"/>
    <w:rsid w:val="00EE4B4C"/>
    <w:rsid w:val="00EF2C46"/>
    <w:rsid w:val="00F23951"/>
    <w:rsid w:val="00F2608F"/>
    <w:rsid w:val="00F36512"/>
    <w:rsid w:val="00F419FF"/>
    <w:rsid w:val="00F65ECB"/>
    <w:rsid w:val="00F97A02"/>
    <w:rsid w:val="00FD1E38"/>
    <w:rsid w:val="0128E07C"/>
    <w:rsid w:val="016AC1B4"/>
    <w:rsid w:val="017345B6"/>
    <w:rsid w:val="01FEE94A"/>
    <w:rsid w:val="02285E07"/>
    <w:rsid w:val="02671FF0"/>
    <w:rsid w:val="029AED21"/>
    <w:rsid w:val="039E2B4B"/>
    <w:rsid w:val="047BB318"/>
    <w:rsid w:val="04AF455C"/>
    <w:rsid w:val="05387A69"/>
    <w:rsid w:val="05986B3E"/>
    <w:rsid w:val="05A946DE"/>
    <w:rsid w:val="05C6B3F8"/>
    <w:rsid w:val="061A8715"/>
    <w:rsid w:val="0666CCF7"/>
    <w:rsid w:val="06812372"/>
    <w:rsid w:val="06D30D6F"/>
    <w:rsid w:val="06D81737"/>
    <w:rsid w:val="07260092"/>
    <w:rsid w:val="073AF784"/>
    <w:rsid w:val="0804BF5D"/>
    <w:rsid w:val="086CF0F0"/>
    <w:rsid w:val="088F890A"/>
    <w:rsid w:val="08D12F4F"/>
    <w:rsid w:val="09629188"/>
    <w:rsid w:val="098D1097"/>
    <w:rsid w:val="09B73123"/>
    <w:rsid w:val="09C43774"/>
    <w:rsid w:val="0AA91B3A"/>
    <w:rsid w:val="0AC25B59"/>
    <w:rsid w:val="0AC83901"/>
    <w:rsid w:val="0AED92F6"/>
    <w:rsid w:val="0BA61A32"/>
    <w:rsid w:val="0BDE7234"/>
    <w:rsid w:val="0BFE49D8"/>
    <w:rsid w:val="0C3DEC69"/>
    <w:rsid w:val="0CC578F3"/>
    <w:rsid w:val="0CC6BC1D"/>
    <w:rsid w:val="0CDF26C7"/>
    <w:rsid w:val="0E4D7BF0"/>
    <w:rsid w:val="0E5B2B07"/>
    <w:rsid w:val="0F4520A9"/>
    <w:rsid w:val="0FD1803F"/>
    <w:rsid w:val="10501F40"/>
    <w:rsid w:val="10BF54FA"/>
    <w:rsid w:val="124003FC"/>
    <w:rsid w:val="13068BAE"/>
    <w:rsid w:val="14EB077E"/>
    <w:rsid w:val="155FC48D"/>
    <w:rsid w:val="15B1A0DE"/>
    <w:rsid w:val="16287293"/>
    <w:rsid w:val="169D9804"/>
    <w:rsid w:val="17099602"/>
    <w:rsid w:val="1783E720"/>
    <w:rsid w:val="1852C41A"/>
    <w:rsid w:val="191D2C63"/>
    <w:rsid w:val="19AEFE8C"/>
    <w:rsid w:val="1A95D82C"/>
    <w:rsid w:val="1AAC02D3"/>
    <w:rsid w:val="1ADC5A04"/>
    <w:rsid w:val="1B46F27B"/>
    <w:rsid w:val="1B4850F5"/>
    <w:rsid w:val="1C1E9A03"/>
    <w:rsid w:val="1D3C75E9"/>
    <w:rsid w:val="1D8E9C92"/>
    <w:rsid w:val="1F6ED671"/>
    <w:rsid w:val="2099B1EE"/>
    <w:rsid w:val="20AB6904"/>
    <w:rsid w:val="210478AF"/>
    <w:rsid w:val="210C0BB6"/>
    <w:rsid w:val="21A6A53F"/>
    <w:rsid w:val="21F40B07"/>
    <w:rsid w:val="22D695CE"/>
    <w:rsid w:val="22E553AE"/>
    <w:rsid w:val="22E96D24"/>
    <w:rsid w:val="2301B330"/>
    <w:rsid w:val="23455E76"/>
    <w:rsid w:val="235C4EA5"/>
    <w:rsid w:val="2406C4D6"/>
    <w:rsid w:val="2418DC3F"/>
    <w:rsid w:val="24645254"/>
    <w:rsid w:val="24AA81A3"/>
    <w:rsid w:val="24BE1245"/>
    <w:rsid w:val="2583AB6F"/>
    <w:rsid w:val="266DBE6E"/>
    <w:rsid w:val="26836524"/>
    <w:rsid w:val="279A62F4"/>
    <w:rsid w:val="27A41705"/>
    <w:rsid w:val="28C22C38"/>
    <w:rsid w:val="2A4D55EF"/>
    <w:rsid w:val="2A689B7F"/>
    <w:rsid w:val="2AE68297"/>
    <w:rsid w:val="2BA60951"/>
    <w:rsid w:val="2BB4F279"/>
    <w:rsid w:val="2BD059FA"/>
    <w:rsid w:val="2C0364E8"/>
    <w:rsid w:val="2C0487A2"/>
    <w:rsid w:val="2C693494"/>
    <w:rsid w:val="2C7CB17F"/>
    <w:rsid w:val="2C9AA440"/>
    <w:rsid w:val="2D341D82"/>
    <w:rsid w:val="2D4B87BC"/>
    <w:rsid w:val="2D54D7E8"/>
    <w:rsid w:val="2D84D5AC"/>
    <w:rsid w:val="2D97524C"/>
    <w:rsid w:val="2ED40717"/>
    <w:rsid w:val="30877954"/>
    <w:rsid w:val="308C155D"/>
    <w:rsid w:val="310D8B1A"/>
    <w:rsid w:val="3172499F"/>
    <w:rsid w:val="326F387B"/>
    <w:rsid w:val="32AAC999"/>
    <w:rsid w:val="33078194"/>
    <w:rsid w:val="339BB23E"/>
    <w:rsid w:val="33A13CED"/>
    <w:rsid w:val="348205BE"/>
    <w:rsid w:val="34A2C61D"/>
    <w:rsid w:val="34EA46DE"/>
    <w:rsid w:val="350D899A"/>
    <w:rsid w:val="352089B4"/>
    <w:rsid w:val="35488C25"/>
    <w:rsid w:val="3575F7FF"/>
    <w:rsid w:val="3675E990"/>
    <w:rsid w:val="37569939"/>
    <w:rsid w:val="37825399"/>
    <w:rsid w:val="37E7655C"/>
    <w:rsid w:val="38CA1BA1"/>
    <w:rsid w:val="38D0746D"/>
    <w:rsid w:val="39431B4F"/>
    <w:rsid w:val="39C884AC"/>
    <w:rsid w:val="3CC25F1F"/>
    <w:rsid w:val="3CCEF962"/>
    <w:rsid w:val="3D0289EB"/>
    <w:rsid w:val="3E50D64A"/>
    <w:rsid w:val="3E59D763"/>
    <w:rsid w:val="3E8F4621"/>
    <w:rsid w:val="3EBC2810"/>
    <w:rsid w:val="3F03DCB8"/>
    <w:rsid w:val="3F4AB931"/>
    <w:rsid w:val="3F6E9902"/>
    <w:rsid w:val="40E63626"/>
    <w:rsid w:val="41420A19"/>
    <w:rsid w:val="41710EB2"/>
    <w:rsid w:val="4198D7A6"/>
    <w:rsid w:val="419DEBBD"/>
    <w:rsid w:val="43D4B76F"/>
    <w:rsid w:val="45242474"/>
    <w:rsid w:val="45BC5E5E"/>
    <w:rsid w:val="45DEA202"/>
    <w:rsid w:val="45F35380"/>
    <w:rsid w:val="46143428"/>
    <w:rsid w:val="466277C3"/>
    <w:rsid w:val="4686CE1E"/>
    <w:rsid w:val="471D868B"/>
    <w:rsid w:val="472D742C"/>
    <w:rsid w:val="4746A99A"/>
    <w:rsid w:val="47E01710"/>
    <w:rsid w:val="48EACB24"/>
    <w:rsid w:val="492A92A3"/>
    <w:rsid w:val="499ADB92"/>
    <w:rsid w:val="49BE6E8C"/>
    <w:rsid w:val="4A181ABD"/>
    <w:rsid w:val="4A260EAE"/>
    <w:rsid w:val="4A573571"/>
    <w:rsid w:val="4A86C5D9"/>
    <w:rsid w:val="4ADF73F1"/>
    <w:rsid w:val="4B45ADEB"/>
    <w:rsid w:val="4BB74FAB"/>
    <w:rsid w:val="4BCD4E30"/>
    <w:rsid w:val="4BFA1C9D"/>
    <w:rsid w:val="4D2246C0"/>
    <w:rsid w:val="4D4779AD"/>
    <w:rsid w:val="4DCB4805"/>
    <w:rsid w:val="4DCB8167"/>
    <w:rsid w:val="4E30223B"/>
    <w:rsid w:val="4E3AF445"/>
    <w:rsid w:val="4E5B28B2"/>
    <w:rsid w:val="4EBA980C"/>
    <w:rsid w:val="4F15E5C0"/>
    <w:rsid w:val="50174716"/>
    <w:rsid w:val="503A36AE"/>
    <w:rsid w:val="504284DC"/>
    <w:rsid w:val="506FB1C4"/>
    <w:rsid w:val="51EB71B3"/>
    <w:rsid w:val="51F4ED6A"/>
    <w:rsid w:val="51FB8E41"/>
    <w:rsid w:val="536F4847"/>
    <w:rsid w:val="53A4A28A"/>
    <w:rsid w:val="53CC1CBC"/>
    <w:rsid w:val="5436DC8B"/>
    <w:rsid w:val="549BD890"/>
    <w:rsid w:val="54AAFBA7"/>
    <w:rsid w:val="54BC6B7A"/>
    <w:rsid w:val="5510C010"/>
    <w:rsid w:val="562F3C22"/>
    <w:rsid w:val="565C99C8"/>
    <w:rsid w:val="572C61AE"/>
    <w:rsid w:val="575FDD0C"/>
    <w:rsid w:val="578ADF83"/>
    <w:rsid w:val="5805D4A4"/>
    <w:rsid w:val="58AD32DB"/>
    <w:rsid w:val="58D98110"/>
    <w:rsid w:val="59344D90"/>
    <w:rsid w:val="595939B5"/>
    <w:rsid w:val="59AF53B3"/>
    <w:rsid w:val="59B895E5"/>
    <w:rsid w:val="5A6E74FF"/>
    <w:rsid w:val="5AC8576B"/>
    <w:rsid w:val="5ADA0F76"/>
    <w:rsid w:val="5BE18AB9"/>
    <w:rsid w:val="5C0DE6E5"/>
    <w:rsid w:val="5C3E55DF"/>
    <w:rsid w:val="5C6319D9"/>
    <w:rsid w:val="5D4A0273"/>
    <w:rsid w:val="5DBADAE1"/>
    <w:rsid w:val="5DC52E89"/>
    <w:rsid w:val="5E0892A2"/>
    <w:rsid w:val="5E227681"/>
    <w:rsid w:val="5E607760"/>
    <w:rsid w:val="5E64BF9A"/>
    <w:rsid w:val="5E8DF1F2"/>
    <w:rsid w:val="5E94444D"/>
    <w:rsid w:val="5EEC8D41"/>
    <w:rsid w:val="5FDBE671"/>
    <w:rsid w:val="606FB859"/>
    <w:rsid w:val="60820923"/>
    <w:rsid w:val="60EC1BBB"/>
    <w:rsid w:val="610E06F0"/>
    <w:rsid w:val="623D4B38"/>
    <w:rsid w:val="624F4616"/>
    <w:rsid w:val="6274ACC9"/>
    <w:rsid w:val="6308C9CC"/>
    <w:rsid w:val="6319870F"/>
    <w:rsid w:val="633018C8"/>
    <w:rsid w:val="63A82539"/>
    <w:rsid w:val="64D09B74"/>
    <w:rsid w:val="64F21DB1"/>
    <w:rsid w:val="653D97AD"/>
    <w:rsid w:val="65645301"/>
    <w:rsid w:val="65C79EAD"/>
    <w:rsid w:val="6620393F"/>
    <w:rsid w:val="6659F9F2"/>
    <w:rsid w:val="6661085E"/>
    <w:rsid w:val="66707A30"/>
    <w:rsid w:val="66CEE9AC"/>
    <w:rsid w:val="67D8FB3D"/>
    <w:rsid w:val="686B0C62"/>
    <w:rsid w:val="68F9DB19"/>
    <w:rsid w:val="6957DEA7"/>
    <w:rsid w:val="6969069D"/>
    <w:rsid w:val="69879F9A"/>
    <w:rsid w:val="69AAE89D"/>
    <w:rsid w:val="6A262910"/>
    <w:rsid w:val="6AAF6DC2"/>
    <w:rsid w:val="6AC71AC7"/>
    <w:rsid w:val="6AC895D9"/>
    <w:rsid w:val="6ACC8FB1"/>
    <w:rsid w:val="6BA513EA"/>
    <w:rsid w:val="6BDD9FB4"/>
    <w:rsid w:val="6BEC8EC0"/>
    <w:rsid w:val="6C1063BD"/>
    <w:rsid w:val="6C2A00E0"/>
    <w:rsid w:val="6C6C9E18"/>
    <w:rsid w:val="6C93B5D2"/>
    <w:rsid w:val="6CAFC7B4"/>
    <w:rsid w:val="6CD37BE2"/>
    <w:rsid w:val="6D73FA88"/>
    <w:rsid w:val="6D894951"/>
    <w:rsid w:val="6E2DBF58"/>
    <w:rsid w:val="6E668DD8"/>
    <w:rsid w:val="6EFB6D09"/>
    <w:rsid w:val="6F13CD11"/>
    <w:rsid w:val="6F451928"/>
    <w:rsid w:val="6F5DB2E6"/>
    <w:rsid w:val="700F9E89"/>
    <w:rsid w:val="70C6825C"/>
    <w:rsid w:val="72D68260"/>
    <w:rsid w:val="72EB5A80"/>
    <w:rsid w:val="73A23A98"/>
    <w:rsid w:val="73CB4B6B"/>
    <w:rsid w:val="74451936"/>
    <w:rsid w:val="74CD54F4"/>
    <w:rsid w:val="75135885"/>
    <w:rsid w:val="75678F47"/>
    <w:rsid w:val="756AFFED"/>
    <w:rsid w:val="759918F6"/>
    <w:rsid w:val="75A71D3F"/>
    <w:rsid w:val="75D9610B"/>
    <w:rsid w:val="7610D313"/>
    <w:rsid w:val="761A709E"/>
    <w:rsid w:val="764C0ABB"/>
    <w:rsid w:val="76A74184"/>
    <w:rsid w:val="76AEDFEE"/>
    <w:rsid w:val="777C3F7A"/>
    <w:rsid w:val="77D62AB7"/>
    <w:rsid w:val="78A1F0B3"/>
    <w:rsid w:val="78B56DB0"/>
    <w:rsid w:val="78D8E16C"/>
    <w:rsid w:val="78ED6E12"/>
    <w:rsid w:val="790C7572"/>
    <w:rsid w:val="794AF0D2"/>
    <w:rsid w:val="797F0F3F"/>
    <w:rsid w:val="79E5D1A3"/>
    <w:rsid w:val="7A99F84C"/>
    <w:rsid w:val="7ACBDB50"/>
    <w:rsid w:val="7C3AB26C"/>
    <w:rsid w:val="7C68F000"/>
    <w:rsid w:val="7EA96143"/>
    <w:rsid w:val="7F3AC8B0"/>
    <w:rsid w:val="7FF4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F4F221"/>
  <w15:chartTrackingRefBased/>
  <w15:docId w15:val="{29F0B838-CF25-654E-A91F-5C6DC106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5E5C"/>
    <w:rPr>
      <w:sz w:val="24"/>
      <w:szCs w:val="24"/>
    </w:rPr>
  </w:style>
  <w:style w:type="paragraph" w:styleId="Heading1">
    <w:name w:val="heading 1"/>
    <w:basedOn w:val="Caption"/>
    <w:next w:val="Normal"/>
    <w:link w:val="Heading1Char"/>
    <w:qFormat/>
    <w:rsid w:val="003C4C59"/>
    <w:pPr>
      <w:outlineLvl w:val="0"/>
    </w:pPr>
    <w:rPr>
      <w:b/>
      <w:noProof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bjective">
    <w:name w:val="Objective"/>
    <w:basedOn w:val="Normal"/>
    <w:next w:val="BodyText"/>
    <w:pPr>
      <w:spacing w:before="220" w:after="220" w:line="220" w:lineRule="atLeast"/>
    </w:pPr>
    <w:rPr>
      <w:sz w:val="20"/>
      <w:szCs w:val="20"/>
    </w:rPr>
  </w:style>
  <w:style w:type="paragraph" w:styleId="BodyText">
    <w:name w:val="Body Text"/>
    <w:basedOn w:val="Normal"/>
    <w:pPr>
      <w:spacing w:after="120"/>
    </w:pPr>
  </w:style>
  <w:style w:type="paragraph" w:customStyle="1" w:styleId="Address1">
    <w:name w:val="Address 1"/>
    <w:basedOn w:val="Normal"/>
    <w:pPr>
      <w:spacing w:line="200" w:lineRule="atLeast"/>
    </w:pPr>
    <w:rPr>
      <w:sz w:val="16"/>
      <w:szCs w:val="20"/>
    </w:rPr>
  </w:style>
  <w:style w:type="paragraph" w:styleId="Caption">
    <w:name w:val="caption"/>
    <w:basedOn w:val="Normal"/>
    <w:next w:val="Normal"/>
    <w:qFormat/>
    <w:pPr>
      <w:jc w:val="center"/>
    </w:pPr>
    <w:rPr>
      <w:sz w:val="40"/>
    </w:rPr>
  </w:style>
  <w:style w:type="paragraph" w:styleId="BodyTextIndent">
    <w:name w:val="Body Text Indent"/>
    <w:basedOn w:val="Normal"/>
    <w:pPr>
      <w:tabs>
        <w:tab w:val="left" w:pos="360"/>
      </w:tabs>
      <w:ind w:left="360"/>
    </w:pPr>
    <w:rPr>
      <w:sz w:val="20"/>
    </w:rPr>
  </w:style>
  <w:style w:type="character" w:styleId="Hyperlink">
    <w:name w:val="Hyperlink"/>
    <w:rsid w:val="0078227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C4C59"/>
    <w:rPr>
      <w:b/>
      <w:noProof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39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65E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yolab.dev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Dev3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7E18303F841E4396D5FD068880D5D3" ma:contentTypeVersion="16" ma:contentTypeDescription="Create a new document." ma:contentTypeScope="" ma:versionID="481bb1a4332af3889a7ecc17e1abcbf3">
  <xsd:schema xmlns:xsd="http://www.w3.org/2001/XMLSchema" xmlns:xs="http://www.w3.org/2001/XMLSchema" xmlns:p="http://schemas.microsoft.com/office/2006/metadata/properties" xmlns:ns1="http://schemas.microsoft.com/sharepoint/v3" xmlns:ns2="a64c34e4-9fca-4d45-92d3-78fdd6d0542b" xmlns:ns3="52da1144-a761-4d48-9b89-d9f53447ebd2" targetNamespace="http://schemas.microsoft.com/office/2006/metadata/properties" ma:root="true" ma:fieldsID="8865ff7fa4f1c40d080b337996aaf0bd" ns1:_="" ns2:_="" ns3:_="">
    <xsd:import namespace="http://schemas.microsoft.com/sharepoint/v3"/>
    <xsd:import namespace="a64c34e4-9fca-4d45-92d3-78fdd6d0542b"/>
    <xsd:import namespace="52da1144-a761-4d48-9b89-d9f53447eb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c34e4-9fca-4d45-92d3-78fdd6d054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a1144-a761-4d48-9b89-d9f53447e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CE7693-2055-48D0-9CF5-78CDB67F64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4936752-0EED-4B89-B9C3-B55011DEE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4c34e4-9fca-4d45-92d3-78fdd6d0542b"/>
    <ds:schemaRef ds:uri="52da1144-a761-4d48-9b89-d9f53447e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29D70A-FDCC-4EEA-BF61-97B6ED340D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925</Words>
  <Characters>5279</Characters>
  <Application>Microsoft Office Word</Application>
  <DocSecurity>0</DocSecurity>
  <Lines>43</Lines>
  <Paragraphs>12</Paragraphs>
  <ScaleCrop>false</ScaleCrop>
  <Manager/>
  <Company/>
  <LinksUpToDate>false</LinksUpToDate>
  <CharactersWithSpaces>6192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UGA Career Center</dc:creator>
  <cp:keywords/>
  <dc:description/>
  <cp:lastModifiedBy>Devin Loyo</cp:lastModifiedBy>
  <cp:revision>48</cp:revision>
  <cp:lastPrinted>2013-06-20T20:24:00Z</cp:lastPrinted>
  <dcterms:created xsi:type="dcterms:W3CDTF">2026-05-14T22:42:00Z</dcterms:created>
  <dcterms:modified xsi:type="dcterms:W3CDTF">2026-06-04T17:05:00Z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0x0101003C7E18303F841E4396D5FD068880D5D3</vt:lpwstr>
  </property>
</Properties>
</file>