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4857A" w14:textId="0552C7C6" w:rsidR="0037712F" w:rsidRDefault="0037712F">
      <w:r>
        <w:rPr>
          <w:rFonts w:hint="eastAsia"/>
        </w:rPr>
        <w:t>例七：</w:t>
      </w:r>
    </w:p>
    <w:p w14:paraId="53C6B7E4" w14:textId="35402350" w:rsidR="0037712F" w:rsidRDefault="0037712F">
      <w:pPr>
        <w:rPr>
          <w:rFonts w:hint="eastAsia"/>
        </w:rPr>
      </w:pPr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</w:p>
    <w:p w14:paraId="1EF29903" w14:textId="1CBBAB76" w:rsidR="00DF4A2C" w:rsidRDefault="0037712F">
      <w:r>
        <w:rPr>
          <w:noProof/>
        </w:rPr>
        <w:drawing>
          <wp:inline distT="0" distB="0" distL="0" distR="0" wp14:anchorId="093678DE" wp14:editId="7C74C7BD">
            <wp:extent cx="5274310" cy="19297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6488"/>
                    <a:stretch/>
                  </pic:blipFill>
                  <pic:spPr bwMode="auto">
                    <a:xfrm>
                      <a:off x="0" y="0"/>
                      <a:ext cx="5274310" cy="1929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AD992B" w14:textId="789778EB" w:rsidR="0037712F" w:rsidRDefault="0037712F">
      <w:r>
        <w:rPr>
          <w:noProof/>
        </w:rPr>
        <w:drawing>
          <wp:inline distT="0" distB="0" distL="0" distR="0" wp14:anchorId="0972BBD4" wp14:editId="119C6FE3">
            <wp:extent cx="2743200" cy="14763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6CCCD" w14:textId="7865508B" w:rsidR="0037712F" w:rsidRDefault="0037712F">
      <w:r>
        <w:rPr>
          <w:rFonts w:hint="eastAsia"/>
        </w:rPr>
        <w:t>方法二：</w:t>
      </w:r>
    </w:p>
    <w:p w14:paraId="61CFD111" w14:textId="37D1A13C" w:rsidR="0037712F" w:rsidRDefault="0037712F">
      <w:r>
        <w:rPr>
          <w:noProof/>
        </w:rPr>
        <w:drawing>
          <wp:inline distT="0" distB="0" distL="0" distR="0" wp14:anchorId="7AC5E951" wp14:editId="1594B620">
            <wp:extent cx="3190875" cy="12001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33BC4" w14:textId="7309F528" w:rsidR="001F7F5C" w:rsidRDefault="001F7F5C">
      <w:r>
        <w:rPr>
          <w:noProof/>
        </w:rPr>
        <w:drawing>
          <wp:inline distT="0" distB="0" distL="0" distR="0" wp14:anchorId="70636015" wp14:editId="2F69FDE4">
            <wp:extent cx="3209925" cy="16383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EE7AE" w14:textId="09AB0C21" w:rsidR="001F7F5C" w:rsidRDefault="001F7F5C">
      <w:r>
        <w:rPr>
          <w:rFonts w:hint="eastAsia"/>
        </w:rPr>
        <w:t>练习五：</w:t>
      </w:r>
    </w:p>
    <w:p w14:paraId="01FD0570" w14:textId="607F3D8E" w:rsidR="001F7F5C" w:rsidRDefault="001F7F5C">
      <w:pPr>
        <w:rPr>
          <w:rFonts w:hint="eastAsia"/>
        </w:rPr>
      </w:pPr>
      <w:r>
        <w:rPr>
          <w:rFonts w:hint="eastAsia"/>
        </w:rPr>
        <w:t>方法一</w:t>
      </w:r>
    </w:p>
    <w:p w14:paraId="554C6634" w14:textId="1E6A8BAB" w:rsidR="001F7F5C" w:rsidRDefault="001F7F5C">
      <w:r>
        <w:rPr>
          <w:noProof/>
        </w:rPr>
        <w:lastRenderedPageBreak/>
        <w:drawing>
          <wp:inline distT="0" distB="0" distL="0" distR="0" wp14:anchorId="52AC240B" wp14:editId="30EF8CB8">
            <wp:extent cx="4752975" cy="21812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CEE18" w14:textId="0C695DC3" w:rsidR="001F7F5C" w:rsidRDefault="001F7F5C">
      <w:r>
        <w:rPr>
          <w:noProof/>
        </w:rPr>
        <w:drawing>
          <wp:inline distT="0" distB="0" distL="0" distR="0" wp14:anchorId="3DC83B5D" wp14:editId="459A31CE">
            <wp:extent cx="2819400" cy="8858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EA7E7" w14:textId="1DBC72AA" w:rsidR="001F7F5C" w:rsidRDefault="001F7F5C">
      <w:pPr>
        <w:rPr>
          <w:rFonts w:hint="eastAsia"/>
        </w:rPr>
      </w:pPr>
      <w:r>
        <w:rPr>
          <w:rFonts w:hint="eastAsia"/>
        </w:rPr>
        <w:t>方法二：</w:t>
      </w:r>
    </w:p>
    <w:p w14:paraId="08D85ABF" w14:textId="6187B534" w:rsidR="001F7F5C" w:rsidRDefault="001F7F5C">
      <w:r>
        <w:rPr>
          <w:noProof/>
        </w:rPr>
        <w:drawing>
          <wp:inline distT="0" distB="0" distL="0" distR="0" wp14:anchorId="7D1F58AB" wp14:editId="36998871">
            <wp:extent cx="3429000" cy="15144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F76BD" w14:textId="3F850A8F" w:rsidR="001F7F5C" w:rsidRDefault="001F7F5C">
      <w:r>
        <w:rPr>
          <w:noProof/>
        </w:rPr>
        <w:drawing>
          <wp:inline distT="0" distB="0" distL="0" distR="0" wp14:anchorId="384A907D" wp14:editId="1F95DC7D">
            <wp:extent cx="3209925" cy="161925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2F806" w14:textId="64C56200" w:rsidR="001F7F5C" w:rsidRDefault="00876C75">
      <w:r>
        <w:rPr>
          <w:rFonts w:hint="eastAsia"/>
        </w:rPr>
        <w:t>例八：</w:t>
      </w:r>
    </w:p>
    <w:p w14:paraId="034D81C8" w14:textId="0CCEF8B4" w:rsidR="00876C75" w:rsidRDefault="00876C75">
      <w:r>
        <w:rPr>
          <w:noProof/>
        </w:rPr>
        <w:drawing>
          <wp:inline distT="0" distB="0" distL="0" distR="0" wp14:anchorId="06566049" wp14:editId="3AB88DF6">
            <wp:extent cx="4486275" cy="16668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0DFA7F" wp14:editId="614F93E8">
            <wp:extent cx="3152775" cy="9620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7C1DE" w14:textId="79DF836B" w:rsidR="00876C75" w:rsidRDefault="00876C75">
      <w:r>
        <w:rPr>
          <w:rFonts w:hint="eastAsia"/>
        </w:rPr>
        <w:t>练习六：</w:t>
      </w:r>
    </w:p>
    <w:p w14:paraId="0EC1A9F8" w14:textId="3FFEE1C0" w:rsidR="00876C75" w:rsidRDefault="00876C75">
      <w:r>
        <w:rPr>
          <w:noProof/>
        </w:rPr>
        <w:drawing>
          <wp:inline distT="0" distB="0" distL="0" distR="0" wp14:anchorId="6371A2AF" wp14:editId="197AFA61">
            <wp:extent cx="4667250" cy="1752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75313" w14:textId="07EFF4C3" w:rsidR="00876C75" w:rsidRDefault="00876C75">
      <w:pPr>
        <w:rPr>
          <w:rFonts w:hint="eastAsia"/>
        </w:rPr>
      </w:pPr>
      <w:r>
        <w:rPr>
          <w:noProof/>
        </w:rPr>
        <w:drawing>
          <wp:inline distT="0" distB="0" distL="0" distR="0" wp14:anchorId="1B8D9D81" wp14:editId="22E02E57">
            <wp:extent cx="1790700" cy="9620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6C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195C9" w14:textId="77777777" w:rsidR="006F5A31" w:rsidRDefault="006F5A31" w:rsidP="0037712F">
      <w:r>
        <w:separator/>
      </w:r>
    </w:p>
  </w:endnote>
  <w:endnote w:type="continuationSeparator" w:id="0">
    <w:p w14:paraId="69A6ED13" w14:textId="77777777" w:rsidR="006F5A31" w:rsidRDefault="006F5A31" w:rsidP="00377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F8A49" w14:textId="77777777" w:rsidR="006F5A31" w:rsidRDefault="006F5A31" w:rsidP="0037712F">
      <w:r>
        <w:separator/>
      </w:r>
    </w:p>
  </w:footnote>
  <w:footnote w:type="continuationSeparator" w:id="0">
    <w:p w14:paraId="0EF2C4FE" w14:textId="77777777" w:rsidR="006F5A31" w:rsidRDefault="006F5A31" w:rsidP="00377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AD"/>
    <w:rsid w:val="001F7F5C"/>
    <w:rsid w:val="0037712F"/>
    <w:rsid w:val="006F5A31"/>
    <w:rsid w:val="00876C75"/>
    <w:rsid w:val="00A84CD0"/>
    <w:rsid w:val="00DF4A2C"/>
    <w:rsid w:val="00E470AD"/>
    <w:rsid w:val="00FF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1013C"/>
  <w15:chartTrackingRefBased/>
  <w15:docId w15:val="{16C02FB9-4B91-4855-8F99-F28D30F61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1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1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2856313986@qq.com</dc:creator>
  <cp:keywords/>
  <dc:description/>
  <cp:lastModifiedBy>2856313986@qq.com</cp:lastModifiedBy>
  <cp:revision>2</cp:revision>
  <dcterms:created xsi:type="dcterms:W3CDTF">2024-09-11T13:33:00Z</dcterms:created>
  <dcterms:modified xsi:type="dcterms:W3CDTF">2024-09-11T13:33:00Z</dcterms:modified>
</cp:coreProperties>
</file>